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68439" w14:textId="283E76CC" w:rsidR="00FE6B68" w:rsidRPr="00733B44" w:rsidRDefault="00FE6B68" w:rsidP="00FE6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KRITERIJI I MJERILA VREDNOVANJA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3B44">
        <w:rPr>
          <w:rFonts w:ascii="Times New Roman" w:hAnsi="Times New Roman"/>
          <w:b/>
          <w:sz w:val="24"/>
          <w:szCs w:val="24"/>
        </w:rPr>
        <w:t>HRVATSKOGA JEZIKA</w:t>
      </w:r>
      <w:r>
        <w:rPr>
          <w:rFonts w:ascii="Times New Roman" w:hAnsi="Times New Roman"/>
          <w:b/>
          <w:sz w:val="24"/>
          <w:szCs w:val="24"/>
        </w:rPr>
        <w:t xml:space="preserve"> ZA 7. RAZRED</w:t>
      </w:r>
    </w:p>
    <w:p w14:paraId="422B4BA9" w14:textId="77777777" w:rsidR="00FE6B68" w:rsidRPr="00733B44" w:rsidRDefault="00FE6B68" w:rsidP="00FE6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OŠ</w:t>
      </w:r>
      <w:r>
        <w:rPr>
          <w:rFonts w:ascii="Times New Roman" w:hAnsi="Times New Roman"/>
          <w:b/>
          <w:sz w:val="24"/>
          <w:szCs w:val="24"/>
        </w:rPr>
        <w:t xml:space="preserve"> IVANE BRLIĆ-MAŽURANIĆ ORAHOVICA</w:t>
      </w:r>
    </w:p>
    <w:p w14:paraId="12025AC7" w14:textId="77777777" w:rsidR="00FE6B68" w:rsidRPr="00733B44" w:rsidRDefault="00FE6B68" w:rsidP="00FE6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5549BD" w14:textId="1C052020" w:rsidR="00457AD6" w:rsidRDefault="00457AD6" w:rsidP="00457A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Šk.god. 2024./2025.</w:t>
      </w:r>
    </w:p>
    <w:p w14:paraId="0BAE3F66" w14:textId="6E2AE760" w:rsidR="00195920" w:rsidRDefault="00195920" w:rsidP="00457A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Razred: 7.a</w:t>
      </w:r>
      <w:bookmarkStart w:id="0" w:name="_GoBack"/>
      <w:bookmarkEnd w:id="0"/>
    </w:p>
    <w:p w14:paraId="51FA9D91" w14:textId="0C07A301" w:rsidR="00457AD6" w:rsidRDefault="00457AD6" w:rsidP="00457A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Učitelji: </w:t>
      </w:r>
      <w:r w:rsidR="00195920">
        <w:rPr>
          <w:rFonts w:ascii="Times New Roman" w:hAnsi="Times New Roman"/>
          <w:sz w:val="24"/>
          <w:szCs w:val="24"/>
        </w:rPr>
        <w:t>Marijana Karan / Marija Maričić</w:t>
      </w:r>
    </w:p>
    <w:p w14:paraId="5DF65EFA" w14:textId="3862E858" w:rsidR="00FE6B68" w:rsidRDefault="00FE6B68" w:rsidP="003554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Razine usvojenosti odgojno-obrazovnih ishoda 7</w:t>
      </w:r>
      <w:r w:rsidRPr="00733B44">
        <w:rPr>
          <w:rFonts w:ascii="Times New Roman" w:hAnsi="Times New Roman"/>
          <w:b/>
          <w:sz w:val="24"/>
          <w:szCs w:val="24"/>
        </w:rPr>
        <w:t>. razred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26D8D143" w14:textId="53B19037" w:rsidR="003554F0" w:rsidRPr="00733B44" w:rsidRDefault="003554F0" w:rsidP="003554F0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NAPOMENA: Na početku nastavne godine provodi se </w:t>
      </w:r>
      <w:r>
        <w:rPr>
          <w:rFonts w:ascii="Times New Roman" w:hAnsi="Times New Roman"/>
          <w:b/>
          <w:sz w:val="24"/>
          <w:szCs w:val="24"/>
        </w:rPr>
        <w:t>početna</w:t>
      </w:r>
      <w:r w:rsidRPr="00733B44">
        <w:rPr>
          <w:rFonts w:ascii="Times New Roman" w:hAnsi="Times New Roman"/>
          <w:b/>
          <w:sz w:val="24"/>
          <w:szCs w:val="24"/>
        </w:rPr>
        <w:t xml:space="preserve"> provjera znanja</w:t>
      </w:r>
      <w:bookmarkStart w:id="1" w:name="_Hlk74862110"/>
      <w:r w:rsidRPr="00733B44">
        <w:rPr>
          <w:rFonts w:ascii="Times New Roman" w:hAnsi="Times New Roman"/>
          <w:b/>
          <w:sz w:val="24"/>
          <w:szCs w:val="24"/>
        </w:rPr>
        <w:t xml:space="preserve">, a na kraju nastavne godine </w:t>
      </w:r>
      <w:r>
        <w:rPr>
          <w:rFonts w:ascii="Times New Roman" w:hAnsi="Times New Roman"/>
          <w:b/>
          <w:sz w:val="24"/>
          <w:szCs w:val="24"/>
        </w:rPr>
        <w:t xml:space="preserve">može se provesti </w:t>
      </w:r>
      <w:r w:rsidRPr="00733B44">
        <w:rPr>
          <w:rFonts w:ascii="Times New Roman" w:hAnsi="Times New Roman"/>
          <w:b/>
          <w:sz w:val="24"/>
          <w:szCs w:val="24"/>
        </w:rPr>
        <w:t xml:space="preserve">završna provjera znanja </w:t>
      </w:r>
      <w:bookmarkEnd w:id="1"/>
      <w:r>
        <w:rPr>
          <w:rFonts w:ascii="Times New Roman" w:hAnsi="Times New Roman"/>
          <w:b/>
          <w:sz w:val="24"/>
          <w:szCs w:val="24"/>
        </w:rPr>
        <w:t>koja se može ocijeniti brojčano (sumativno)</w:t>
      </w:r>
      <w:r w:rsidRPr="00733B44">
        <w:rPr>
          <w:rFonts w:ascii="Times New Roman" w:hAnsi="Times New Roman"/>
          <w:b/>
          <w:sz w:val="24"/>
          <w:szCs w:val="24"/>
        </w:rPr>
        <w:t>.</w:t>
      </w:r>
    </w:p>
    <w:p w14:paraId="1CC44F0B" w14:textId="77777777" w:rsidR="00994DC8" w:rsidRPr="00504DCA" w:rsidRDefault="00994DC8" w:rsidP="003554F0">
      <w:pPr>
        <w:jc w:val="center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HRVATSKI JEZIK I KOMUNIKACIJA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956"/>
        <w:gridCol w:w="1956"/>
        <w:gridCol w:w="1956"/>
        <w:gridCol w:w="1910"/>
      </w:tblGrid>
      <w:tr w:rsidR="00ED0ECD" w:rsidRPr="00504DCA" w14:paraId="6EDFF3EC" w14:textId="77777777" w:rsidTr="009F711B">
        <w:trPr>
          <w:jc w:val="center"/>
        </w:trPr>
        <w:tc>
          <w:tcPr>
            <w:tcW w:w="1510" w:type="dxa"/>
          </w:tcPr>
          <w:p w14:paraId="321916F7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956" w:type="dxa"/>
          </w:tcPr>
          <w:p w14:paraId="0792BD87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956" w:type="dxa"/>
          </w:tcPr>
          <w:p w14:paraId="237D9593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956" w:type="dxa"/>
          </w:tcPr>
          <w:p w14:paraId="23DFDE5A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910" w:type="dxa"/>
          </w:tcPr>
          <w:p w14:paraId="5E61F424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ED0ECD" w:rsidRPr="00504DCA" w14:paraId="3BD2841B" w14:textId="77777777" w:rsidTr="009F711B">
        <w:trPr>
          <w:jc w:val="center"/>
        </w:trPr>
        <w:tc>
          <w:tcPr>
            <w:tcW w:w="1510" w:type="dxa"/>
          </w:tcPr>
          <w:p w14:paraId="62334016" w14:textId="2DDF6039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A.7.1. Učenik govori prema planu i razgovara primjenjujući vještine razgovora u skupini.</w:t>
            </w:r>
          </w:p>
        </w:tc>
        <w:tc>
          <w:tcPr>
            <w:tcW w:w="1956" w:type="dxa"/>
          </w:tcPr>
          <w:p w14:paraId="41193B9B" w14:textId="2C28299D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određuje svrhu govorenja: osobna i javna</w:t>
            </w:r>
          </w:p>
          <w:p w14:paraId="00107EF5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88C29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321B9" w14:textId="4E6BC6C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govori objektivne pripovjedne tekstove prema planu</w:t>
            </w:r>
          </w:p>
          <w:p w14:paraId="0B9169D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5FDA4" w14:textId="79F2473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vještine razgovora u skupini: uvjeravanje, nagovaranje, pregovaranje, raspravljanje</w:t>
            </w:r>
          </w:p>
          <w:p w14:paraId="69306E7C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B86FB" w14:textId="062C9F8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spontanu i planiranu komunikaciju</w:t>
            </w:r>
          </w:p>
          <w:p w14:paraId="0F460F4C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ABCA7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58E5D" w14:textId="244CB3D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rijetko samostalno raspravlja spontano i prema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unaprijed dogovorenoj temi</w:t>
            </w:r>
          </w:p>
          <w:p w14:paraId="6EF32F4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D47CE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A4237" w14:textId="7446E17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obrazlaže vlastito mišljenje i stajalište o različitim temama u skladu s dobi i vlastitim iskustvom</w:t>
            </w:r>
          </w:p>
          <w:p w14:paraId="417AF619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FE6D1" w14:textId="3057548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točno naglašava riječi u skladu s naglasnim sustavom hrvatskoga standardnog jezika</w:t>
            </w:r>
          </w:p>
          <w:p w14:paraId="1F86A037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FD6E4A" w14:textId="1CF1F87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povezuje izgovorne cjeline u veće cjeline i rečenice, rečeničnim naglaskom i rečeničnom intonacijom</w:t>
            </w:r>
          </w:p>
        </w:tc>
        <w:tc>
          <w:tcPr>
            <w:tcW w:w="1956" w:type="dxa"/>
          </w:tcPr>
          <w:p w14:paraId="06F3E6A2" w14:textId="64AB8FB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određuje svrhu govorenja: osobna i javna</w:t>
            </w:r>
          </w:p>
          <w:p w14:paraId="55E39B22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34FBB" w14:textId="34D6D541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govori objektivne pripovjedne tekstove prema planu</w:t>
            </w:r>
          </w:p>
          <w:p w14:paraId="3AD66D62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2F2822" w14:textId="4D49E73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vještine razgovora u skupini: uvjeravanje, nagovaranje, pregovaranje, raspravljanje</w:t>
            </w:r>
          </w:p>
          <w:p w14:paraId="5F2390E4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A7449" w14:textId="40714AE1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spontanu i planiranu komunikaciju</w:t>
            </w:r>
          </w:p>
          <w:p w14:paraId="5ECBFF37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0AD3FF" w14:textId="57B2C03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raspravlja spontano i prema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unaprijed dogovorenoj temi</w:t>
            </w:r>
          </w:p>
          <w:p w14:paraId="6173B081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EC9AD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74105" w14:textId="3C602739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vlastito mišljenje i stajalište o različitim temama u skladu s dobi i vlastitim iskustvom</w:t>
            </w:r>
          </w:p>
          <w:p w14:paraId="7E9635D4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BFE20" w14:textId="1D56308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točno naglašava riječi u skladu s naglasnim sustavom hrvatskoga standardnog jezika</w:t>
            </w:r>
          </w:p>
          <w:p w14:paraId="7270F20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FBEFE" w14:textId="5C4EC0D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povezuje izgovorne cjeline u veće cjeline i rečenice, rečeničnim naglaskom i rečeničnom intonacijom</w:t>
            </w:r>
          </w:p>
        </w:tc>
        <w:tc>
          <w:tcPr>
            <w:tcW w:w="1956" w:type="dxa"/>
          </w:tcPr>
          <w:p w14:paraId="061D597F" w14:textId="2D956CE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određuje svrhu govorenja: osobna i javna</w:t>
            </w:r>
          </w:p>
          <w:p w14:paraId="2EFF0D3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BCE88" w14:textId="2673C7DD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govori objektivne pripovjedne tekstove prema planu</w:t>
            </w:r>
          </w:p>
          <w:p w14:paraId="1F1EE411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201D8A" w14:textId="711C37A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vještine razgovora u skupini: uvjeravanje, nagovaranje, pregovaranje, raspravljanje</w:t>
            </w:r>
          </w:p>
          <w:p w14:paraId="0E1A2E4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6DDFB7" w14:textId="4E22660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spontanu i planiranu komunikaciju</w:t>
            </w:r>
          </w:p>
          <w:p w14:paraId="1B2C305F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86B88" w14:textId="58C437F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raspravlja spontano i prema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unaprijed dogovorenoj temi</w:t>
            </w:r>
          </w:p>
          <w:p w14:paraId="3A51EAA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C2AB8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466AD" w14:textId="6908D666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vlastito mišljenje i stajalište o različitim temama u skladu s dobi i vlastitim iskustvom</w:t>
            </w:r>
          </w:p>
          <w:p w14:paraId="050402C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B063A" w14:textId="444A2FD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naglašava riječi u skladu s naglasnim sustavom hrvatskoga standardnog jezika</w:t>
            </w:r>
          </w:p>
          <w:p w14:paraId="245A9D90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24E88" w14:textId="398238A3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povezuje izgovorne cjeline u veće cjeline i rečenice, rečeničnim naglaskom i rečeničnom intonacijom</w:t>
            </w:r>
          </w:p>
        </w:tc>
        <w:tc>
          <w:tcPr>
            <w:tcW w:w="1910" w:type="dxa"/>
          </w:tcPr>
          <w:p w14:paraId="5840692F" w14:textId="5B22EB76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određuje svrhu govorenja: osobna i javna</w:t>
            </w:r>
          </w:p>
          <w:p w14:paraId="3A102783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6DD5BA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89499" w14:textId="571BD052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govori objektivne pripovjedne tekstove prema planu</w:t>
            </w:r>
          </w:p>
          <w:p w14:paraId="61F97A69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9FD44" w14:textId="62FE7E9A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vještine razgovora u skupini: uvjeravanje, nagovaranje, pregovaranje, raspravljanje</w:t>
            </w:r>
          </w:p>
          <w:p w14:paraId="57D5DB7D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5E623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236AF" w14:textId="2E6DCD6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spontanu i planiranu komunikaciju</w:t>
            </w:r>
          </w:p>
          <w:p w14:paraId="67089D1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39E43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0043A" w14:textId="42E2F29F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raspravlja spontano i prema unaprijed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dogovorenoj temi</w:t>
            </w:r>
          </w:p>
          <w:p w14:paraId="5A2F02B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18172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889BB8" w14:textId="5E05AEBA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vlastito mišljenje i stajalište o različitim temama u skladu s dobi i vlastitim iskustvom</w:t>
            </w:r>
          </w:p>
          <w:p w14:paraId="0BCACF3E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5A3A66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D387D" w14:textId="590A0F35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naglašava riječi u skladu s naglasnim sustavom hrvatskoga standardnog jezika</w:t>
            </w:r>
          </w:p>
          <w:p w14:paraId="24ED11B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CE462" w14:textId="268B3C1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povezuje izgovorne cjeline u veće cjeline i rečenice, rečeničnim naglaskom i rečeničnom intonacijom</w:t>
            </w:r>
          </w:p>
        </w:tc>
      </w:tr>
      <w:tr w:rsidR="00ED0ECD" w:rsidRPr="00504DCA" w14:paraId="62490CFF" w14:textId="77777777" w:rsidTr="009F711B">
        <w:trPr>
          <w:jc w:val="center"/>
        </w:trPr>
        <w:tc>
          <w:tcPr>
            <w:tcW w:w="1510" w:type="dxa"/>
          </w:tcPr>
          <w:p w14:paraId="39847F3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A.7.2. </w:t>
            </w:r>
          </w:p>
          <w:p w14:paraId="3E846953" w14:textId="57CEF471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sluša tekst, izvodi zaključke i tumači značenje teksta.</w:t>
            </w:r>
          </w:p>
        </w:tc>
        <w:tc>
          <w:tcPr>
            <w:tcW w:w="1956" w:type="dxa"/>
          </w:tcPr>
          <w:p w14:paraId="00918E30" w14:textId="040D5AA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svrhu slušanja: osobna i javna</w:t>
            </w:r>
          </w:p>
          <w:p w14:paraId="6B087A50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893D1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935B7" w14:textId="33F9B2C1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empatijsko slušanje: usmjereno na razumijevanje govornikovih osjećaja i potreba, od drugih vrsta slušanja</w:t>
            </w:r>
          </w:p>
          <w:p w14:paraId="769E8D03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952AD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49CA2" w14:textId="1FCE0F7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bitne od nebitnih podataka u slušanome tekstu</w:t>
            </w:r>
          </w:p>
          <w:p w14:paraId="4F49C619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2941E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417F5A" w14:textId="2401C26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organizira i interpretira podatke iz slušanoga teksta te ih sažima u različite vrste bilježaka</w:t>
            </w:r>
          </w:p>
          <w:p w14:paraId="57BF8A78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9FD387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2FF136" w14:textId="7D90FEC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parafrazira slušani tekst</w:t>
            </w:r>
          </w:p>
          <w:p w14:paraId="4C4599BB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27711A" w14:textId="0C4E3608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donosi niz zaključaka da bi oblikovao smisao slušanoga teksta</w:t>
            </w:r>
          </w:p>
          <w:p w14:paraId="752AC7F0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B1EC34" w14:textId="33BFF0AD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značenje nepoznatih riječi iz slušanoga teksta služeći se rječnicima</w:t>
            </w:r>
          </w:p>
        </w:tc>
        <w:tc>
          <w:tcPr>
            <w:tcW w:w="1956" w:type="dxa"/>
          </w:tcPr>
          <w:p w14:paraId="4FA28E8B" w14:textId="3391B59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razlikuje svrhu slušanja: osobna i javna</w:t>
            </w:r>
          </w:p>
          <w:p w14:paraId="2A434FF4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F0BDE" w14:textId="26F08786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empatijsko slušanje: usmjereno na razumijevanje govornikovih osjećaja i potreba, od drugih vrsta slušanja</w:t>
            </w:r>
          </w:p>
          <w:p w14:paraId="205747C0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84D37" w14:textId="36AE6EFC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razlikuje bitne od nebitnih podataka u slušanome tekstu</w:t>
            </w:r>
          </w:p>
          <w:p w14:paraId="6F672738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58934A" w14:textId="458FEA5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organizira i interpretira podatke iz slušanoga teksta te ih sažima u različite vrste bilježaka</w:t>
            </w:r>
          </w:p>
          <w:p w14:paraId="58177924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8F2C34" w14:textId="1697692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parafrazira slušani tekst</w:t>
            </w:r>
          </w:p>
          <w:p w14:paraId="6A9F7D5C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9934A7" w14:textId="04032DAF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donosi niz zaključaka da bi oblikovao smisao slušanoga teksta</w:t>
            </w:r>
          </w:p>
          <w:p w14:paraId="2785924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8BFC8A" w14:textId="4F9143FB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značenje nepoznatih riječi iz slušanoga teksta služeći se rječnicima</w:t>
            </w:r>
          </w:p>
        </w:tc>
        <w:tc>
          <w:tcPr>
            <w:tcW w:w="1956" w:type="dxa"/>
          </w:tcPr>
          <w:p w14:paraId="1C700F39" w14:textId="49E6632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razlikuje svrhu slušanja: osobna i javna</w:t>
            </w:r>
          </w:p>
          <w:p w14:paraId="1204CF28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BF604" w14:textId="21B1489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empatijsko slušanje: usmjereno na razumijevanje govornikovih osjećaja i potreba, od drugih vrsta slušanja</w:t>
            </w:r>
          </w:p>
          <w:p w14:paraId="5D69D20A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BBAA0" w14:textId="7A3AB67F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razlikuje bitne od nebitnih podataka u slušanome tekstu</w:t>
            </w:r>
          </w:p>
          <w:p w14:paraId="3A2362AB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D0C17" w14:textId="11F42F84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organizira i interpretira podatke iz slušanoga teksta te ih sažima u različite vrste bilježaka</w:t>
            </w:r>
          </w:p>
          <w:p w14:paraId="1015C39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FE6894" w14:textId="3A88270E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parafrazira slušani tekst</w:t>
            </w:r>
          </w:p>
          <w:p w14:paraId="13FEC9FD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7A8AE" w14:textId="71FF712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donosi niz zaključaka da bi oblikovao smisao slušanoga teksta</w:t>
            </w:r>
          </w:p>
          <w:p w14:paraId="452EF6C6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6310DE" w14:textId="206F498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značenje nepoznatih riječi iz slušanoga teksta služeći se rječnicima</w:t>
            </w:r>
          </w:p>
        </w:tc>
        <w:tc>
          <w:tcPr>
            <w:tcW w:w="1910" w:type="dxa"/>
          </w:tcPr>
          <w:p w14:paraId="034161A8" w14:textId="0816172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razlikuje svrhu slušanja: osobna i javna</w:t>
            </w:r>
          </w:p>
          <w:p w14:paraId="7E4C2AB1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06D84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EBF24" w14:textId="5A258D7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empatijsko slušanje: usmjereno na razumijevanje govornikovih osjećaja i potreba, od drugih vrsta slušanja</w:t>
            </w:r>
          </w:p>
          <w:p w14:paraId="0FC795C8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53767" w14:textId="77777777" w:rsidR="00E4450E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samostalno </w:t>
            </w:r>
          </w:p>
          <w:p w14:paraId="76C9DAFE" w14:textId="4578467E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razlikuje bitne od nebitnih podataka u slušanome tekstu</w:t>
            </w:r>
          </w:p>
          <w:p w14:paraId="4D82ADBF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F93C6A" w14:textId="6442036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organizira i interpretira podatke iz slušanoga teksta te ih sažima u različite vrste bilježaka</w:t>
            </w:r>
          </w:p>
          <w:p w14:paraId="5D8FA2A5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BA374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F82C2" w14:textId="59FCDA28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parafrazira slušani tekst</w:t>
            </w:r>
          </w:p>
          <w:p w14:paraId="6D283F1D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D78A2C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A384B" w14:textId="45C23D13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donosi niz zaključaka da bi oblikovao smisao slušanoga teksta</w:t>
            </w:r>
          </w:p>
          <w:p w14:paraId="6F1E595A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93ABB3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1F462" w14:textId="5D0CA476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značenje nepoznatih riječi iz slušanoga teksta služeći se rječnicima</w:t>
            </w:r>
          </w:p>
        </w:tc>
      </w:tr>
      <w:tr w:rsidR="00ED0ECD" w:rsidRPr="00504DCA" w14:paraId="30B7D30E" w14:textId="77777777" w:rsidTr="009F711B">
        <w:trPr>
          <w:jc w:val="center"/>
        </w:trPr>
        <w:tc>
          <w:tcPr>
            <w:tcW w:w="1510" w:type="dxa"/>
          </w:tcPr>
          <w:p w14:paraId="28DD31F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A.7.3. </w:t>
            </w:r>
          </w:p>
          <w:p w14:paraId="192ABF03" w14:textId="48D2C9A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čita tekst, izvodi zaključke i tumači značenje teksta.</w:t>
            </w:r>
          </w:p>
        </w:tc>
        <w:tc>
          <w:tcPr>
            <w:tcW w:w="1956" w:type="dxa"/>
          </w:tcPr>
          <w:p w14:paraId="639F3C40" w14:textId="1D260AE6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svrhu čitanja: osobna i javna</w:t>
            </w:r>
          </w:p>
          <w:p w14:paraId="6ED74D7F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4F0B4" w14:textId="6D957240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grafičku strukturu teksta</w:t>
            </w:r>
          </w:p>
          <w:p w14:paraId="22531511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BE153" w14:textId="3A4070A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svrhu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slikovnih elemenata</w:t>
            </w:r>
          </w:p>
          <w:p w14:paraId="27E0172D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E98C83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E5F402" w14:textId="23B9331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slične podatke u čitanome tekstu</w:t>
            </w:r>
          </w:p>
          <w:p w14:paraId="42CEE8B0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42599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17A5D" w14:textId="0FF5C0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pojednostavnjuje složene podatke iz čitanoga teksta</w:t>
            </w:r>
          </w:p>
          <w:p w14:paraId="177FEDC5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169F2" w14:textId="49C3C4D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organizira i interpretira podatke iz čitanoga teksta i sažima ih u različite vrste bilježaka</w:t>
            </w:r>
          </w:p>
          <w:p w14:paraId="79DA3869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C60E11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B309A2" w14:textId="606CB6C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pronalazi dokaze i potkrepljuje zaključke do kojih je došao čitanjem</w:t>
            </w:r>
          </w:p>
          <w:p w14:paraId="46855E7F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71564" w14:textId="2628D6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izabire odgovarajuće izvore za istraživanje informacija u skladu sa zadatkom</w:t>
            </w:r>
          </w:p>
          <w:p w14:paraId="2A4C5C58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4DAE7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B25D9" w14:textId="122258C7" w:rsidR="003554F0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značenje nepoznatih riječi služeći se rječnicima </w:t>
            </w:r>
          </w:p>
          <w:p w14:paraId="4B688497" w14:textId="77777777" w:rsidR="003554F0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32682" w14:textId="5CE0FF85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E5503E" w14:textId="47D98599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objašnjava svrhu čitanja: osobna i javna</w:t>
            </w:r>
          </w:p>
          <w:p w14:paraId="744417E3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55699" w14:textId="7CEBBC9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uočava grafičku strukturu teksta</w:t>
            </w:r>
          </w:p>
          <w:p w14:paraId="2BE8249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D09C30" w14:textId="2B8AAC8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objašnjava svrhu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slikovnih elemenata</w:t>
            </w:r>
          </w:p>
          <w:p w14:paraId="75047D0E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C4D1B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E74F3" w14:textId="690775A4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slične podatke u čitanome tekstu</w:t>
            </w:r>
          </w:p>
          <w:p w14:paraId="1F1979A7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CBA4F" w14:textId="3455065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 pojednostavnjuje složene podatke iz čitanoga teksta</w:t>
            </w:r>
          </w:p>
          <w:p w14:paraId="13643CD9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7F03A3" w14:textId="2D13C9DB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organizira i interpretira podatke iz čitanoga teksta i sažima ih u različite vrste bilježaka</w:t>
            </w:r>
          </w:p>
          <w:p w14:paraId="2EBB3D89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488E2" w14:textId="33F584ED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pronalazi dokaze i potkrepljuje zaključke do kojih je došao čitanjem</w:t>
            </w:r>
          </w:p>
          <w:p w14:paraId="5A743751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B09E0" w14:textId="1A85C81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izabire odgovarajuće izvore za istraživanje informacija u skladu sa zadatkom</w:t>
            </w:r>
          </w:p>
          <w:p w14:paraId="06369BFD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AB99BD" w14:textId="36A7C8C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objašnjava značenje nepoznatih riječi služeći se rječnicima </w:t>
            </w:r>
          </w:p>
        </w:tc>
        <w:tc>
          <w:tcPr>
            <w:tcW w:w="1956" w:type="dxa"/>
          </w:tcPr>
          <w:p w14:paraId="3345EA74" w14:textId="1AB50CBC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objašnjava svrhu čitanja: osobna i javna</w:t>
            </w:r>
          </w:p>
          <w:p w14:paraId="1C403D8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558A1" w14:textId="544C933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uočava grafičku strukturu teksta</w:t>
            </w:r>
          </w:p>
          <w:p w14:paraId="01A60A9C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F1A849" w14:textId="60A527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objašnjava svrhu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slikovnih elemenata</w:t>
            </w:r>
          </w:p>
          <w:p w14:paraId="26D1D968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68792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8E2466" w14:textId="000D0FBB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slične podatke u čitanome tekstu</w:t>
            </w:r>
          </w:p>
          <w:p w14:paraId="7717510A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8CF3BA" w14:textId="63330F8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 pojednostavnjuje složene podatke iz čitanoga teksta</w:t>
            </w:r>
          </w:p>
          <w:p w14:paraId="3E6F1397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F6CB5" w14:textId="08FE3925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organizira i interpretira podatke iz čitanoga teksta i sažima ih u različite vrste bilježaka</w:t>
            </w:r>
          </w:p>
          <w:p w14:paraId="700A4853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5798F" w14:textId="6CFC2CC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pronalazi dokaze i potkrepljuje zaključke do kojih je došao čitanjem</w:t>
            </w:r>
          </w:p>
          <w:p w14:paraId="7C9541E1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D5A44" w14:textId="11506C6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izabire odgovarajuće izvore za istraživanje informacija u skladu sa zadatkom</w:t>
            </w:r>
          </w:p>
          <w:p w14:paraId="6C4C8A30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F1D1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značenje nepoznatih riječi služeći se rječnicima</w:t>
            </w:r>
          </w:p>
          <w:p w14:paraId="52192BEC" w14:textId="39B71EA3" w:rsidR="00A45203" w:rsidRPr="00504DCA" w:rsidRDefault="00A45203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1C41241" w14:textId="3B2B828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objašnjava svrhu čitanja: osobna i javna</w:t>
            </w:r>
          </w:p>
          <w:p w14:paraId="79FD171C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271499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C82A8" w14:textId="1066805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uočava grafičku strukturu teksta</w:t>
            </w:r>
          </w:p>
          <w:p w14:paraId="46DD600A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1EA64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A46F6" w14:textId="56EFEC9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objašnjava svrhu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slikovnih elemenata</w:t>
            </w:r>
          </w:p>
          <w:p w14:paraId="4641115A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FFA3A" w14:textId="77777777" w:rsidR="003554F0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DDA9F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37632" w14:textId="1621261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slične podatke u čitanome tekstu</w:t>
            </w:r>
          </w:p>
          <w:p w14:paraId="3C1A4776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2A7F9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457E7" w14:textId="7D354D1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 pojednostavnjuje složene podatke iz čitanoga teksta</w:t>
            </w:r>
          </w:p>
          <w:p w14:paraId="0E1D1130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AF8A0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2910DE" w14:textId="6744F5C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organizira i interpretira podatke iz čitanoga teksta i sažima ih u različite vrste bilježaka</w:t>
            </w:r>
          </w:p>
          <w:p w14:paraId="1E78D17E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B295D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99522" w14:textId="02B06560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pronalazi dokaze i potkrepljuje zaključke do kojih je došao čitanjem</w:t>
            </w:r>
          </w:p>
          <w:p w14:paraId="36AB0255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49B18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54D92" w14:textId="2A656375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izabire odgovarajuće izvore za istraživanje informacija u skladu sa zadatkom</w:t>
            </w:r>
          </w:p>
          <w:p w14:paraId="69FDB9F2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6E3773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91BAF" w14:textId="783078D6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objašnjava značenje nepoznatih riječi služeći se rječnicima </w:t>
            </w:r>
          </w:p>
        </w:tc>
      </w:tr>
      <w:tr w:rsidR="00ED0ECD" w:rsidRPr="00504DCA" w14:paraId="33E894DF" w14:textId="77777777" w:rsidTr="009F711B">
        <w:trPr>
          <w:jc w:val="center"/>
        </w:trPr>
        <w:tc>
          <w:tcPr>
            <w:tcW w:w="1510" w:type="dxa"/>
          </w:tcPr>
          <w:p w14:paraId="63E93E1A" w14:textId="3EBCB3C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A.7.4. Učenik piše objektivne pripovjedne tekstove u skladu s temom i prema planu.</w:t>
            </w:r>
          </w:p>
        </w:tc>
        <w:tc>
          <w:tcPr>
            <w:tcW w:w="1956" w:type="dxa"/>
          </w:tcPr>
          <w:p w14:paraId="5BA510EF" w14:textId="1ED8A0B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pripovijeda objektivno: promatra i prati događaj, zapaža tijek događaja i uključenost sudionika događaja poštujući točnost i istinitost činjenica</w:t>
            </w:r>
          </w:p>
          <w:p w14:paraId="668798C8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D2970" w14:textId="7ED4AA1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odgovara na pitanja tko sudjeluje u događaju, što se događa, gdje se i kada događa i koji je uzrok događaja (zašto i kako?)</w:t>
            </w:r>
          </w:p>
          <w:p w14:paraId="5D2BA665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5D5B7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B6281" w14:textId="60CB2E3D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poštuje načelo sažetosti, potpunosti, aktualnosti, točnosti i uvjerljivosti</w:t>
            </w:r>
          </w:p>
          <w:p w14:paraId="5A1EEBB1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499DD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4D6D1" w14:textId="49C8CEA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ponovno čita i pregledava napisani tekst radi usavršavanja teksta služeći se pravopisom i rječnicima</w:t>
            </w:r>
          </w:p>
          <w:p w14:paraId="3EF1F0E2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0BFEA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2E9BD" w14:textId="1C8E47F5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 xml:space="preserve">uočava i izostavlja suvišne riječi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(pleonazme) u govoru i pismu</w:t>
            </w:r>
          </w:p>
          <w:p w14:paraId="04BDD71F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2837A" w14:textId="4CCFB3D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činjenice od mišljenja i stavova</w:t>
            </w:r>
          </w:p>
          <w:p w14:paraId="4FAA902C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CAF4B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69D24F" w14:textId="44131BD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uspoređuje informacije iz različitih izvora radi procjene pouzdanosti, točnosti i autorstva</w:t>
            </w:r>
          </w:p>
          <w:p w14:paraId="3FB607E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8FAC9" w14:textId="41779E7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selektivno i kritički preuzima informacije iz različitih izvora</w:t>
            </w:r>
          </w:p>
          <w:p w14:paraId="0199C5C4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4B464" w14:textId="7815153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>rijetko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točno piše veliko početno slovo u jednorječnim i višerječnim imenima</w:t>
            </w:r>
          </w:p>
          <w:p w14:paraId="7DC91F0A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CFCA3" w14:textId="5539494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upravni i neupravni govor u pismu</w:t>
            </w:r>
          </w:p>
        </w:tc>
        <w:tc>
          <w:tcPr>
            <w:tcW w:w="1956" w:type="dxa"/>
          </w:tcPr>
          <w:p w14:paraId="67DEE2C3" w14:textId="1C2F801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pripovijeda objektivno: promatra i prati događaj, zapaža tijek događaja i uključenost sudionika događaja poštujući točnost i istinitost činjenica</w:t>
            </w:r>
          </w:p>
          <w:p w14:paraId="6CAE46C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D33E0" w14:textId="0574EEA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odgovara na pitanja tko sudjeluje u događaju, što se događa, gdje se i kada događa i koji je uzrok događaja (zašto i kako?)</w:t>
            </w:r>
          </w:p>
          <w:p w14:paraId="651C0997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8D160" w14:textId="491CE31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poštuje načelo sažetosti, potpunosti, aktualnosti, točnosti i uvjerljivosti</w:t>
            </w:r>
          </w:p>
          <w:p w14:paraId="0A7542D2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9117FA" w14:textId="5084BA5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ponovno čita i pregledava napisani tekst radi usavršavanja teksta služeći se pravopisom i rječnicima</w:t>
            </w:r>
          </w:p>
          <w:p w14:paraId="0C51B9AD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6731F" w14:textId="6A7F5AA8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 xml:space="preserve"> djelomično samostalno uočava i izostavlja suvišne riječi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(pleonazme) u govoru i pismu</w:t>
            </w:r>
          </w:p>
          <w:p w14:paraId="32EB33D2" w14:textId="2786CC98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činjenice od mišljenja i stavova</w:t>
            </w:r>
          </w:p>
          <w:p w14:paraId="042FC4AD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8DBF8" w14:textId="7F08C04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informacije iz različitih izvora radi procjene pouzdanosti, točnosti i autorstva</w:t>
            </w:r>
          </w:p>
          <w:p w14:paraId="7E3B78A1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FB9E4" w14:textId="5B43190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selektivno i kritički preuzima informacije iz različitih izvora</w:t>
            </w:r>
          </w:p>
          <w:p w14:paraId="06DB2DFB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FBAF8" w14:textId="72707EC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točno piše veliko početno slovo u jednorječnim i višerječnim imenima</w:t>
            </w:r>
          </w:p>
          <w:p w14:paraId="3C348C31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174B4" w14:textId="69DF8334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upravni i neupravni govor u pismu</w:t>
            </w:r>
          </w:p>
        </w:tc>
        <w:tc>
          <w:tcPr>
            <w:tcW w:w="1956" w:type="dxa"/>
          </w:tcPr>
          <w:p w14:paraId="339326E9" w14:textId="023B3F1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pripovijeda objektivno: promatra i prati događaj, zapaža tijek događaja i uključenost sudionika događaja poštujući točnost i istinitost činjenica</w:t>
            </w:r>
          </w:p>
          <w:p w14:paraId="2F48820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00D2D" w14:textId="002E774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odgovara na pitanja tko sudjeluje u događaju, što se događa, gdje se i kada događa i koji je uzrok događaja (zašto i kako?)</w:t>
            </w:r>
          </w:p>
          <w:p w14:paraId="7BF61C49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80B6A" w14:textId="18B1BE6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poštuje načelo sažetosti, potpunosti, aktualnosti, točnosti i uvjerljivosti</w:t>
            </w:r>
          </w:p>
          <w:p w14:paraId="68CAB4C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52262" w14:textId="13B3D32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ponovno čita i pregledava napisani tekst radi usavršavanja teksta služeći se pravopisom i rječnicima</w:t>
            </w:r>
          </w:p>
          <w:p w14:paraId="6584F45F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E08E2" w14:textId="32C5D98A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 xml:space="preserve"> većinom samostalno uočava i izostavlja suvišne riječi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(pleonazme) u govoru i pismu</w:t>
            </w:r>
          </w:p>
          <w:p w14:paraId="4EF7C2A2" w14:textId="103C87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činjenice od mišljenja i stavova</w:t>
            </w:r>
          </w:p>
          <w:p w14:paraId="11F29659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917A" w14:textId="5627E97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informacije iz različitih izvora radi procjene pouzdanosti, točnosti i autorstva</w:t>
            </w:r>
          </w:p>
          <w:p w14:paraId="6C9FB13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D5D4C" w14:textId="0BDF92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selektivno i kritički preuzima informacije iz različitih izvora</w:t>
            </w:r>
          </w:p>
          <w:p w14:paraId="29D104F4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B7BE09" w14:textId="59DEA07C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piše veliko početno slovo u jednorječnim i višerječnim imenima</w:t>
            </w:r>
          </w:p>
          <w:p w14:paraId="6E023E5A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0F731" w14:textId="59CA74AB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upravni i neupravni govor u pismu</w:t>
            </w:r>
          </w:p>
        </w:tc>
        <w:tc>
          <w:tcPr>
            <w:tcW w:w="1910" w:type="dxa"/>
          </w:tcPr>
          <w:p w14:paraId="20F45D09" w14:textId="2DAFEB2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pripovijeda objektivno: promatra i prati događaj, zapaža tijek događaja i uključenost sudionika događaja poštujući točnost i istinitost činjenica</w:t>
            </w:r>
          </w:p>
          <w:p w14:paraId="59A1E94D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0D5D1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0104E" w14:textId="23D767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odgovara na pitanja tko sudjeluje u događaju, što se događa, gdje se i kada događa i koji je uzrok događaja (zašto i kako?)</w:t>
            </w:r>
          </w:p>
          <w:p w14:paraId="52FE584D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964EE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E6542" w14:textId="2F90171B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poštuje načelo sažetosti, potpunosti, aktualnosti, točnosti i uvjerljivosti</w:t>
            </w:r>
          </w:p>
          <w:p w14:paraId="2BCF3BF1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B91C9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B5169" w14:textId="58592EBD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ponovno čita i pregledava napisani tekst radi usavršavanja teksta služeći se pravopisom i rječnicima</w:t>
            </w:r>
          </w:p>
          <w:p w14:paraId="26AF1737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B7C4C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A6C4D" w14:textId="249D60FB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 xml:space="preserve">samostalno uočava i izostavlja suvišne riječi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(pleonazme) u govoru i pismu</w:t>
            </w:r>
          </w:p>
          <w:p w14:paraId="5EB99F36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DC146" w14:textId="615901A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činjenice od mišljenja i stavova</w:t>
            </w:r>
          </w:p>
          <w:p w14:paraId="1A8C4810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3A282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5590B" w14:textId="4CEC3E5E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informacije iz različitih izvora radi procjene pouzdanosti, točnosti i autorstva</w:t>
            </w:r>
          </w:p>
          <w:p w14:paraId="5225BC8F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5D992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BF9152" w14:textId="3C8C7FCC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selektivno i kritički preuzima informacije iz različitih izvora</w:t>
            </w:r>
          </w:p>
          <w:p w14:paraId="2C36A253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4D36E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E1215" w14:textId="01FE4E18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piše veliko početno slovo u jednorječnim i višerječnim imenima</w:t>
            </w:r>
          </w:p>
          <w:p w14:paraId="1C0897DB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D2246" w14:textId="4041DA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upravni i neupravni govor u pismu</w:t>
            </w:r>
          </w:p>
        </w:tc>
      </w:tr>
      <w:tr w:rsidR="00ED0ECD" w:rsidRPr="00504DCA" w14:paraId="3AA77917" w14:textId="77777777" w:rsidTr="009F711B">
        <w:trPr>
          <w:jc w:val="center"/>
        </w:trPr>
        <w:tc>
          <w:tcPr>
            <w:tcW w:w="1510" w:type="dxa"/>
          </w:tcPr>
          <w:p w14:paraId="1A1ADD40" w14:textId="190A29F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A.7.5. Učenik oblikuje tekst i primjenjuje znanja o sintaktičkom ustrojstvu rečenice na oglednim i čestim primjerima.</w:t>
            </w:r>
          </w:p>
        </w:tc>
        <w:tc>
          <w:tcPr>
            <w:tcW w:w="1956" w:type="dxa"/>
          </w:tcPr>
          <w:p w14:paraId="710808ED" w14:textId="5D61B0B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točno objašnjava sintaktičko ustrojstvo rečenice na oglednim i čestim primjerima</w:t>
            </w:r>
          </w:p>
          <w:p w14:paraId="5C4B6541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30EE8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863E0" w14:textId="16EEFCB2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značenje i službu padeža u rečenici</w:t>
            </w:r>
          </w:p>
          <w:p w14:paraId="4C9C6C7B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100EA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A3765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A77F0" w14:textId="46F037F9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>rijetko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točno objašnjava stilski neobilježeni i stilski obilježeni red riječi u rečenici na oglednim i čestim primjerima</w:t>
            </w:r>
          </w:p>
          <w:p w14:paraId="4ED7F014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392F1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5EE14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220A74" w14:textId="46BA4DF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glasovne promjene: sibilarizacija, palatalizacija, jotacija, nepostojani a</w:t>
            </w:r>
          </w:p>
          <w:p w14:paraId="2DF7E027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5F141C" w14:textId="69418FC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provodi (i, gdje je potrebno, bilježi) glasovne promjene u riječima</w:t>
            </w:r>
          </w:p>
          <w:p w14:paraId="6F9324C6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5A5CEE" w14:textId="3939415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rijetko točno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imenuje naglaske u hrvatskome standardnom jeziku</w:t>
            </w:r>
          </w:p>
        </w:tc>
        <w:tc>
          <w:tcPr>
            <w:tcW w:w="1956" w:type="dxa"/>
          </w:tcPr>
          <w:p w14:paraId="420B3E9C" w14:textId="736539D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točno objašnjava sintaktičko ustrojstvo rečenice na oglednim i čestim primjerima</w:t>
            </w:r>
          </w:p>
          <w:p w14:paraId="446DB3FF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C5DEF5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F28DC" w14:textId="34E81A6D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razlikuje značenje i službu padeža u rečenici</w:t>
            </w:r>
          </w:p>
          <w:p w14:paraId="57EF56FD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84D91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8AE40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9044D" w14:textId="114BE37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točno objašnjava stilski neobilježeni i stilski obilježeni red riječi u rečenici na oglednim i čestim primjerima</w:t>
            </w:r>
          </w:p>
          <w:p w14:paraId="6D56B006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28B3C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BBCE8" w14:textId="736B0DA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razlikuje glasovne promjene: sibilarizacija, palatalizacija, jotacija, nepostojani a</w:t>
            </w:r>
          </w:p>
          <w:p w14:paraId="247AEB52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276DE" w14:textId="65EA8AB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provodi (i, gdje je potrebno, bilježi) glasovne promjene u riječima</w:t>
            </w:r>
          </w:p>
          <w:p w14:paraId="65B6E076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8CA5E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29146" w14:textId="16E6D562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točno imenuje naglaske u hrvatskome standardnom jeziku</w:t>
            </w:r>
          </w:p>
        </w:tc>
        <w:tc>
          <w:tcPr>
            <w:tcW w:w="1956" w:type="dxa"/>
          </w:tcPr>
          <w:p w14:paraId="024D60EA" w14:textId="393A203D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točno objašnjava sintaktičko ustrojstvo rečenice na oglednim i čestim primjerima</w:t>
            </w:r>
          </w:p>
          <w:p w14:paraId="6D8BA634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A42D8D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417C0" w14:textId="6AB6FD90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značenje i službu padeža u rečenici</w:t>
            </w:r>
          </w:p>
          <w:p w14:paraId="7DBFD8B8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59193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0034D6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9FEFC" w14:textId="3B078631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objašnjava stilski neobilježeni i stilski obilježeni red riječi u rečenici na oglednim i čestim primjerima</w:t>
            </w:r>
          </w:p>
          <w:p w14:paraId="02E7D202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CE95CB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FC3CF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03CA5" w14:textId="4EE2A76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glasovne promjene: sibilarizacija, palatalizacija, jotacija, nepostojani a</w:t>
            </w:r>
          </w:p>
          <w:p w14:paraId="76D335F8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CA6C7F" w14:textId="1BBD38F0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provodi (i, gdje je potrebno, bilježi) glasovne promjene u riječima</w:t>
            </w:r>
          </w:p>
          <w:p w14:paraId="33B1124A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14AAB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055F9" w14:textId="31BB5A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imenuje naglaske u hrvatskome standardnom jeziku</w:t>
            </w:r>
          </w:p>
        </w:tc>
        <w:tc>
          <w:tcPr>
            <w:tcW w:w="1910" w:type="dxa"/>
          </w:tcPr>
          <w:p w14:paraId="23BED41B" w14:textId="49C07B0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u potpunosti točno objašnjava sintaktičko ustrojstvo rečenice na oglednim i čestim primjerima</w:t>
            </w:r>
          </w:p>
          <w:p w14:paraId="6ADBD617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118BC" w14:textId="7462C9CD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značenje i službu padeža u rečenici</w:t>
            </w:r>
          </w:p>
          <w:p w14:paraId="3B0E98D2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E70B6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8D05F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996CB" w14:textId="23942BC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objašnjava stilski neobilježeni i stilski obilježeni red riječi u rečenici na oglednim i čestim primjerima</w:t>
            </w:r>
          </w:p>
          <w:p w14:paraId="1CEAAFCE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7454E" w14:textId="05B96D3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glasovne promjene: sibilarizacija, palatalizacija, jotacija, nepostojani a</w:t>
            </w:r>
          </w:p>
          <w:p w14:paraId="7EDAA882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F8814" w14:textId="580A0A61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provodi (i, gdje je potrebno, bilježi) glasovne promjene u riječima</w:t>
            </w:r>
          </w:p>
          <w:p w14:paraId="28941CB1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765EE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44F6A" w14:textId="0A66B67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imenuje naglaske u hrvatskome standardnom jeziku</w:t>
            </w:r>
          </w:p>
        </w:tc>
      </w:tr>
      <w:tr w:rsidR="00004E01" w:rsidRPr="00504DCA" w14:paraId="1C0307CA" w14:textId="77777777" w:rsidTr="009F711B">
        <w:trPr>
          <w:jc w:val="center"/>
        </w:trPr>
        <w:tc>
          <w:tcPr>
            <w:tcW w:w="1510" w:type="dxa"/>
          </w:tcPr>
          <w:p w14:paraId="7894C8E7" w14:textId="5918724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A.7.6.</w:t>
            </w:r>
          </w:p>
          <w:p w14:paraId="47B59751" w14:textId="32A75945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imenuje tekstove i događaje važne za razvoj</w:t>
            </w:r>
          </w:p>
          <w:p w14:paraId="607E96B5" w14:textId="1C7AEB73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hrvatskoga jezika kroz hrvatsku povijest.</w:t>
            </w:r>
          </w:p>
        </w:tc>
        <w:tc>
          <w:tcPr>
            <w:tcW w:w="1956" w:type="dxa"/>
          </w:tcPr>
          <w:p w14:paraId="1EF13F2C" w14:textId="34C38DBE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povezanost i uvjetovanost razvoja hrvatskoga jezika s razvojem nacionalnog identiteta i kulture</w:t>
            </w:r>
          </w:p>
          <w:p w14:paraId="28114624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C1B09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C8DAC" w14:textId="1A52F6B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se s tekstovima i događajima važnima za razvoj hrvatskoga jezika: prvi hrvatski rječnik, prva hrvatska gramatika</w:t>
            </w:r>
          </w:p>
          <w:p w14:paraId="1193DAFA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1E6E47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453FA" w14:textId="6A5DD2C0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se sa značajkama i vodećim ličnostima ilirskoga pokreta</w:t>
            </w:r>
          </w:p>
          <w:p w14:paraId="08568FA4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992CA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136C1" w14:textId="1D5F0E3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se s događajima i ličnostima važnima za razvoj hrvatskoga jezika u 20. stoljeću</w:t>
            </w:r>
          </w:p>
          <w:p w14:paraId="242E8273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760227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F05AE" w14:textId="43AD522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istražuje suvremene jezične priručnike radi upoznavanja suvremene leksikografije i uočava brojnost jezičnih priručnika</w:t>
            </w:r>
          </w:p>
        </w:tc>
        <w:tc>
          <w:tcPr>
            <w:tcW w:w="1956" w:type="dxa"/>
          </w:tcPr>
          <w:p w14:paraId="362825AD" w14:textId="573A9D12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povezanost i uvjetovanost razvoja hrvatskoga jezika s razvojem nacionalnog identiteta i kulture</w:t>
            </w:r>
          </w:p>
          <w:p w14:paraId="3D3A1C7D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63BB8D" w14:textId="7EA8923A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se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upoznaje s tekstovima i događajima važnima za razvoj hrvatskoga jezika: prvi hrvatski rječnik, prva hrvatska gramatika</w:t>
            </w:r>
          </w:p>
          <w:p w14:paraId="021F0FC1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C1894" w14:textId="2242E1B4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upoznaje sa značajkama i vodećim ličnostima ilirskoga pokreta</w:t>
            </w:r>
          </w:p>
          <w:p w14:paraId="7137F22E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2CEC4" w14:textId="7AD977BA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upoznaje s događajima i ličnostima važnima za razvoj hrvatskoga jezika u 20. stoljeću</w:t>
            </w:r>
          </w:p>
          <w:p w14:paraId="25D2F904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85FD1" w14:textId="03D3036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istražuje suvremene jezične priručnike radi upoznavanja suvremene leksikografije i uočava brojnost jezičnih priručnika</w:t>
            </w:r>
          </w:p>
        </w:tc>
        <w:tc>
          <w:tcPr>
            <w:tcW w:w="1956" w:type="dxa"/>
          </w:tcPr>
          <w:p w14:paraId="177A0334" w14:textId="79A3D27E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povezanost i uvjetovanost razvoja hrvatskoga jezika s razvojem nacionalnog identiteta i kulture</w:t>
            </w:r>
          </w:p>
          <w:p w14:paraId="3ED9AD32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61FB2" w14:textId="0D81A0EB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se samostalno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upoznaje s tekstovima i događajima važnima za razvoj hrvatskoga jezika: prvi hrvatski rječnik, prva hrvatska gramatika</w:t>
            </w:r>
          </w:p>
          <w:p w14:paraId="148AC2EA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436EB" w14:textId="21638FC2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se samostalno upoznaje sa značajkama i vodećim ličnostima ilirskoga pokreta</w:t>
            </w:r>
          </w:p>
          <w:p w14:paraId="619B99C7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76147" w14:textId="180C1B4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se samostalno upoznaje s događajima i ličnostima važnima za razvoj hrvatskoga jezika u 20. stoljeću</w:t>
            </w:r>
          </w:p>
          <w:p w14:paraId="7E0BAF8A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CB817" w14:textId="479DAE3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istražuje suvremene jezične priručnike radi upoznavanja suvremene leksikografije i uočava brojnost jezičnih priručnika</w:t>
            </w:r>
          </w:p>
        </w:tc>
        <w:tc>
          <w:tcPr>
            <w:tcW w:w="1910" w:type="dxa"/>
          </w:tcPr>
          <w:p w14:paraId="33550836" w14:textId="6471F053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povezanost i uvjetovanost razvoja hrvatskoga jezika s razvojem nacionalnog identiteta i kulture</w:t>
            </w:r>
          </w:p>
          <w:p w14:paraId="6028D5B5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1CE75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B75A5" w14:textId="4542D084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se upoznaje s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tekstovima i događajima važnima za razvoj hrvatskoga jezika: prvi hrvatski rječnik, prva hrvatska gramatika</w:t>
            </w:r>
          </w:p>
          <w:p w14:paraId="7BFCFC33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6438C0" w14:textId="43E06D5C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upoznaje sa značajkama i vodećim ličnostima ilirskoga pokreta</w:t>
            </w:r>
          </w:p>
          <w:p w14:paraId="26E1D9EB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E08EC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1E0BE" w14:textId="35F7CFD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upoznaje s događajima i ličnostima važnima za razvoj hrvatskoga jezika u 20. stoljeću</w:t>
            </w:r>
          </w:p>
          <w:p w14:paraId="48C7A0BB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9ED7D1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B2BFB" w14:textId="500391D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istražuje suvremene jezične priručnike radi upoznavanja suvremene leksikografije i uočava brojnost jezičnih priručnika</w:t>
            </w:r>
          </w:p>
        </w:tc>
      </w:tr>
    </w:tbl>
    <w:p w14:paraId="3B4E8E6D" w14:textId="77777777" w:rsidR="00994DC8" w:rsidRPr="00504DCA" w:rsidRDefault="00994DC8">
      <w:pPr>
        <w:rPr>
          <w:rFonts w:ascii="Times New Roman" w:hAnsi="Times New Roman"/>
          <w:sz w:val="24"/>
          <w:szCs w:val="24"/>
        </w:rPr>
      </w:pPr>
    </w:p>
    <w:p w14:paraId="1286EDC8" w14:textId="77777777" w:rsidR="00242FF6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NAPOMENA</w:t>
      </w:r>
      <w:r w:rsidR="00242FF6"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4B7395FB" w14:textId="77777777" w:rsidR="00242FF6" w:rsidRDefault="00242FF6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AAE5C" w14:textId="2C4D904E" w:rsidR="00976558" w:rsidRPr="00504DCA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U jezičnim provjerama znanja polazište za ocjenu jest broj postignutih bodova</w:t>
      </w:r>
      <w:r w:rsidR="00242FF6">
        <w:rPr>
          <w:rFonts w:ascii="Times New Roman" w:hAnsi="Times New Roman"/>
          <w:b/>
          <w:sz w:val="24"/>
          <w:szCs w:val="24"/>
        </w:rPr>
        <w:t>,</w:t>
      </w:r>
      <w:r w:rsidRPr="00504DCA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47BFD331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15DB7D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52921856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49BC717C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5D5A7E82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51 – 60 % riješenosti</w:t>
      </w:r>
      <w:r w:rsidRPr="00504DCA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73B4209C" w14:textId="36A5DD2C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504DCA">
        <w:rPr>
          <w:rFonts w:ascii="Times New Roman" w:hAnsi="Times New Roman"/>
          <w:b/>
          <w:sz w:val="24"/>
          <w:szCs w:val="24"/>
        </w:rPr>
        <w:tab/>
      </w:r>
      <w:r w:rsidRPr="00504DCA">
        <w:rPr>
          <w:rFonts w:ascii="Times New Roman" w:hAnsi="Times New Roman"/>
          <w:b/>
          <w:sz w:val="24"/>
          <w:szCs w:val="24"/>
        </w:rPr>
        <w:tab/>
        <w:t>– nedovoljan (1)</w:t>
      </w:r>
      <w:r w:rsidR="00242FF6">
        <w:rPr>
          <w:rFonts w:ascii="Times New Roman" w:hAnsi="Times New Roman"/>
          <w:b/>
          <w:sz w:val="24"/>
          <w:szCs w:val="24"/>
        </w:rPr>
        <w:t>.</w:t>
      </w:r>
    </w:p>
    <w:p w14:paraId="6053E347" w14:textId="77777777" w:rsidR="00976558" w:rsidRDefault="00976558">
      <w:pPr>
        <w:rPr>
          <w:rFonts w:ascii="Times New Roman" w:hAnsi="Times New Roman"/>
          <w:sz w:val="24"/>
          <w:szCs w:val="24"/>
        </w:rPr>
      </w:pPr>
    </w:p>
    <w:p w14:paraId="4E5E2BB2" w14:textId="77777777" w:rsidR="003554F0" w:rsidRPr="00504DCA" w:rsidRDefault="003554F0">
      <w:pPr>
        <w:rPr>
          <w:rFonts w:ascii="Times New Roman" w:hAnsi="Times New Roman"/>
          <w:sz w:val="24"/>
          <w:szCs w:val="24"/>
        </w:rPr>
      </w:pPr>
    </w:p>
    <w:p w14:paraId="13B39ED6" w14:textId="77777777" w:rsidR="00242FF6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NAPOMENA</w:t>
      </w:r>
      <w:r w:rsidR="00C6717C" w:rsidRPr="00504DCA">
        <w:rPr>
          <w:rFonts w:ascii="Times New Roman" w:hAnsi="Times New Roman"/>
          <w:b/>
          <w:sz w:val="24"/>
          <w:szCs w:val="24"/>
        </w:rPr>
        <w:t xml:space="preserve"> ZA DIKTAT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15C52F33" w14:textId="77777777" w:rsidR="00242FF6" w:rsidRDefault="00242FF6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2F622" w14:textId="33EBCCB1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Ljestvica s obzirom na broj pogrešaka:</w:t>
      </w:r>
    </w:p>
    <w:p w14:paraId="5CE939EF" w14:textId="4C54260D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1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3 pogreške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odličan (5),</w:t>
      </w:r>
    </w:p>
    <w:p w14:paraId="7A607FE1" w14:textId="252C9E76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4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6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vrlo dobar (4),</w:t>
      </w:r>
    </w:p>
    <w:p w14:paraId="6316D6D1" w14:textId="6AFFFDC3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10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dobar (3),</w:t>
      </w:r>
    </w:p>
    <w:p w14:paraId="7E3C0855" w14:textId="125D1859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1</w:t>
      </w:r>
      <w:r w:rsidR="00BB1ED8">
        <w:rPr>
          <w:rFonts w:ascii="Times New Roman" w:hAnsi="Times New Roman"/>
          <w:b/>
          <w:sz w:val="24"/>
          <w:szCs w:val="24"/>
        </w:rPr>
        <w:t>1</w:t>
      </w:r>
      <w:r w:rsidRPr="00504DCA">
        <w:rPr>
          <w:rFonts w:ascii="Times New Roman" w:hAnsi="Times New Roman"/>
          <w:b/>
          <w:sz w:val="24"/>
          <w:szCs w:val="24"/>
        </w:rPr>
        <w:t xml:space="preserve">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14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dovoljan (2),</w:t>
      </w:r>
    </w:p>
    <w:p w14:paraId="26C0D56A" w14:textId="01DC2E57" w:rsidR="00504DCA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više od 14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nedovoljan (1)</w:t>
      </w:r>
      <w:r w:rsidR="00242FF6">
        <w:rPr>
          <w:rFonts w:ascii="Times New Roman" w:hAnsi="Times New Roman"/>
          <w:b/>
          <w:sz w:val="24"/>
          <w:szCs w:val="24"/>
        </w:rPr>
        <w:t>.</w:t>
      </w:r>
    </w:p>
    <w:p w14:paraId="3A2B7EE6" w14:textId="77777777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Broj riječi u diktatu prema razredima jest sljedeći (Rosandić, Od slova do teksta i metateksta):</w:t>
      </w:r>
    </w:p>
    <w:p w14:paraId="31B0160C" w14:textId="0E0D1EA8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5. razred: 90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100,</w:t>
      </w:r>
    </w:p>
    <w:p w14:paraId="4B4A91B1" w14:textId="602C58B1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6. razred: 110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120,</w:t>
      </w:r>
    </w:p>
    <w:p w14:paraId="06C40A26" w14:textId="75B80935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7. razred: 130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140,</w:t>
      </w:r>
    </w:p>
    <w:p w14:paraId="29C5F4ED" w14:textId="2F534EA2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8. razred: 150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160.</w:t>
      </w:r>
    </w:p>
    <w:p w14:paraId="2A51E684" w14:textId="1CB8B64B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397160" w14:textId="409C5A77" w:rsidR="00A70B3D" w:rsidRPr="00504DCA" w:rsidRDefault="00242FF6" w:rsidP="00A70B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A70B3D" w:rsidRPr="00504DCA">
        <w:rPr>
          <w:rFonts w:ascii="Times New Roman" w:hAnsi="Times New Roman"/>
          <w:b/>
          <w:sz w:val="24"/>
          <w:szCs w:val="24"/>
        </w:rPr>
        <w:t xml:space="preserve"> ZA RADNE BILJEŽNICE: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A70B3D" w:rsidRPr="009F711B" w14:paraId="2405FF46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426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0FD4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A70B3D" w:rsidRPr="009F711B" w14:paraId="11D1FA98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F04E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ABF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redovito rješava zadatke u radnoj bilježnici. Zadatci su točno riješeni.</w:t>
            </w:r>
          </w:p>
        </w:tc>
      </w:tr>
      <w:tr w:rsidR="00A70B3D" w:rsidRPr="009F711B" w14:paraId="2D999054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5BFB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7FF4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A70B3D" w:rsidRPr="009F711B" w14:paraId="0E69FEC9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47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294B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A70B3D" w:rsidRPr="009F711B" w14:paraId="300D9F55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2503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C35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A70B3D" w:rsidRPr="009F711B" w14:paraId="261B2EFC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FF2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E601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je riješio zadatke u radnoj bilježnici koji su se rješavali na satu Hrvatskog jezika.</w:t>
            </w:r>
          </w:p>
          <w:p w14:paraId="7F578BF3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14:paraId="5CA0F671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četiri nastavne jedinice).</w:t>
            </w:r>
          </w:p>
        </w:tc>
      </w:tr>
    </w:tbl>
    <w:p w14:paraId="75361BFB" w14:textId="72498D01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031330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28D8E8E5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 ZA IZRADU UMNE MAPE: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3C06DF" w14:paraId="6D0B50B7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73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5B8F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3C06DF" w14:paraId="3A23B49D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7F87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5269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U potpunosti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488F3CF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 i točno su napisani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B279E6" w:rsidRPr="003C06DF" w14:paraId="7B50D3FE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CAC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ACD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 U</w:t>
            </w:r>
            <w:r>
              <w:rPr>
                <w:rFonts w:ascii="Times New Roman" w:hAnsi="Times New Roman"/>
                <w:sz w:val="24"/>
                <w:szCs w:val="24"/>
              </w:rPr>
              <w:t>glavnom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13172E1D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mape, ali postoje manje pogreške u nekom od dijelova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je napisan sažeto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likovi).</w:t>
            </w:r>
          </w:p>
        </w:tc>
      </w:tr>
      <w:tr w:rsidR="00B279E6" w:rsidRPr="003C06DF" w14:paraId="6888A4A3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9FB9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E23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nije izrađena u cijelosti te nije izrađena kreativno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Djelomično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7A5D4E10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Zastupljen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 većina zadanih dijelova umne mape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nisu svi zadani dijelovi napisani točno ili su napisani sažeto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9E6" w:rsidRPr="003C06DF" w14:paraId="4D613F0A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F8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F1FF" w14:textId="77777777" w:rsidR="00B279E6" w:rsidRPr="00485F22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 xml:space="preserve">Umna mapa nije izrađena u cijelosti te nije izrađena kreativno.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Postoje veća odstupanja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, gramatičk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i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444CB24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Polovica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zadanih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nisu svi zadani dijelovi napisani točno ili su napisani sažeto.</w:t>
            </w:r>
          </w:p>
        </w:tc>
      </w:tr>
      <w:tr w:rsidR="00B279E6" w:rsidRPr="003C06DF" w14:paraId="7DE7FEF0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14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75B" w14:textId="77777777" w:rsidR="00B279E6" w:rsidRPr="00485F22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>Umna mapa nije izrađen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Umna mapa zasićena je odstupanjima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 i gramatičkih pravila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4526D5E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Najveći dio zadanih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</w:t>
            </w:r>
            <w:r>
              <w:rPr>
                <w:rFonts w:ascii="Times New Roman" w:hAnsi="Times New Roman"/>
                <w:sz w:val="24"/>
                <w:szCs w:val="24"/>
              </w:rPr>
              <w:t>, nisu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svi zadani dijelovi napisani točno ili su napisani sažeto.</w:t>
            </w:r>
          </w:p>
        </w:tc>
      </w:tr>
    </w:tbl>
    <w:p w14:paraId="4539BB9A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4BBD7995" w14:textId="77777777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bookmarkStart w:id="2" w:name="_Hlk144722440"/>
      <w:r>
        <w:rPr>
          <w:rFonts w:ascii="Times New Roman" w:hAnsi="Times New Roman"/>
          <w:b/>
          <w:sz w:val="24"/>
          <w:szCs w:val="24"/>
        </w:rPr>
        <w:t>OPISNICI</w:t>
      </w:r>
      <w:r w:rsidRPr="00733B44">
        <w:rPr>
          <w:rFonts w:ascii="Times New Roman" w:hAnsi="Times New Roman"/>
          <w:b/>
          <w:sz w:val="24"/>
          <w:szCs w:val="24"/>
        </w:rPr>
        <w:t xml:space="preserve"> ZA INTERPRETATIVNO ČITANJE: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733B44" w14:paraId="380E1B2D" w14:textId="77777777" w:rsidTr="00435E57">
        <w:trPr>
          <w:jc w:val="center"/>
        </w:trPr>
        <w:tc>
          <w:tcPr>
            <w:tcW w:w="1271" w:type="dxa"/>
          </w:tcPr>
          <w:p w14:paraId="3EEE2A5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51DA2018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733B44" w14:paraId="681857B6" w14:textId="77777777" w:rsidTr="00435E57">
        <w:trPr>
          <w:jc w:val="center"/>
        </w:trPr>
        <w:tc>
          <w:tcPr>
            <w:tcW w:w="1271" w:type="dxa"/>
          </w:tcPr>
          <w:p w14:paraId="10355AC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69E74393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Čita tečno i izražajno. U potpunosti poznaje tekst i poštuje govorne vrednote hrvatskoga standardnog jezika.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Govor ima prirodan tempo bez oklijevanja, zastajkivanja, zamuckivanja, ponavljanja, ispravljanja, poštapalica i nepredviđenih stanki.</w:t>
            </w:r>
          </w:p>
        </w:tc>
      </w:tr>
      <w:tr w:rsidR="00B279E6" w:rsidRPr="00733B44" w14:paraId="76E459F8" w14:textId="77777777" w:rsidTr="00435E57">
        <w:trPr>
          <w:jc w:val="center"/>
        </w:trPr>
        <w:tc>
          <w:tcPr>
            <w:tcW w:w="1271" w:type="dxa"/>
          </w:tcPr>
          <w:p w14:paraId="08E9BDE2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0A2635A3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ima prirodan tempo, no uočavaju se nepotrebna ponavljanja koja su prihvatljiva u cjelini. Nema oklijevanja, zamuckivanja, ispravljanja i  poštapalica.</w:t>
            </w:r>
          </w:p>
        </w:tc>
      </w:tr>
      <w:tr w:rsidR="00B279E6" w:rsidRPr="00733B44" w14:paraId="1227070C" w14:textId="77777777" w:rsidTr="00435E57">
        <w:trPr>
          <w:jc w:val="center"/>
        </w:trPr>
        <w:tc>
          <w:tcPr>
            <w:tcW w:w="1271" w:type="dxa"/>
          </w:tcPr>
          <w:p w14:paraId="315C824B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44FF532F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kontrolira pogreške u govoru usporavanjem tempa pa su samoispravci korektni i prihvatljivi. Govor je uz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oklijevanj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zastajkivanj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zamuckivanj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ponavljanj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ispravljanj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poštapalic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i nepredviđen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stank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9E6" w:rsidRPr="00733B44" w14:paraId="25BCE9FE" w14:textId="77777777" w:rsidTr="00435E57">
        <w:trPr>
          <w:jc w:val="center"/>
        </w:trPr>
        <w:tc>
          <w:tcPr>
            <w:tcW w:w="1271" w:type="dxa"/>
          </w:tcPr>
          <w:p w14:paraId="7E460A15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5FFDC6B5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nije tečan. Česta su zastajkivanja, ponavljanja i ispravljanja te duge i nepredviđene stanke.</w:t>
            </w:r>
          </w:p>
        </w:tc>
      </w:tr>
      <w:tr w:rsidR="00B279E6" w:rsidRPr="00733B44" w14:paraId="139E880F" w14:textId="77777777" w:rsidTr="00435E57">
        <w:trPr>
          <w:jc w:val="center"/>
        </w:trPr>
        <w:tc>
          <w:tcPr>
            <w:tcW w:w="1271" w:type="dxa"/>
          </w:tcPr>
          <w:p w14:paraId="5B697FC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956D7B7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ne čita tečno i izražajno. Govor nema prirodan tempo zbog oklijevanja, zastajkivanja, zamuckivanja, ponavljanja, ispravljanja, poštapalica i nepredviđenih stanki.</w:t>
            </w:r>
          </w:p>
        </w:tc>
      </w:tr>
      <w:bookmarkEnd w:id="2"/>
    </w:tbl>
    <w:p w14:paraId="43D67599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156A59BB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2C012B09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0B8B863F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4A3F9134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6C01AF94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4ACE0B9E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73DFF198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43DCB26A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04B5648D" w14:textId="77777777" w:rsidR="00B279E6" w:rsidRPr="003C06DF" w:rsidRDefault="00B279E6" w:rsidP="00B279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Pr="003C06DF">
        <w:rPr>
          <w:rFonts w:ascii="Times New Roman" w:hAnsi="Times New Roman"/>
          <w:b/>
          <w:sz w:val="24"/>
          <w:szCs w:val="24"/>
        </w:rPr>
        <w:t xml:space="preserve"> ZA KRASNOSLOV: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3C06DF" w14:paraId="5DE13E78" w14:textId="77777777" w:rsidTr="00435E57">
        <w:trPr>
          <w:jc w:val="center"/>
        </w:trPr>
        <w:tc>
          <w:tcPr>
            <w:tcW w:w="1271" w:type="dxa"/>
          </w:tcPr>
          <w:p w14:paraId="3DDF391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379EB06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3C06DF" w14:paraId="12FD533C" w14:textId="77777777" w:rsidTr="00435E57">
        <w:trPr>
          <w:jc w:val="center"/>
        </w:trPr>
        <w:tc>
          <w:tcPr>
            <w:tcW w:w="1271" w:type="dxa"/>
          </w:tcPr>
          <w:p w14:paraId="25267B8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505CCBA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napamet. Recitiranjem dočarava ugođaj slušateljima. Boju glasa prilagođava ugođaju. Govori razgovijetno, primjerenim tempom i visinom glasa. Pravilno ostvaruje sve glasove i naglašava riječi. Nastupa samouvjereno i opušteno.</w:t>
            </w:r>
          </w:p>
        </w:tc>
      </w:tr>
      <w:tr w:rsidR="00B279E6" w:rsidRPr="003C06DF" w14:paraId="4C6DFAB9" w14:textId="77777777" w:rsidTr="00435E57">
        <w:trPr>
          <w:jc w:val="center"/>
        </w:trPr>
        <w:tc>
          <w:tcPr>
            <w:tcW w:w="1271" w:type="dxa"/>
          </w:tcPr>
          <w:p w14:paraId="1B6ED38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05B6AF4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ponekad zastajkuje.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B279E6" w:rsidRPr="003C06DF" w14:paraId="1E371EB5" w14:textId="77777777" w:rsidTr="00435E57">
        <w:trPr>
          <w:jc w:val="center"/>
        </w:trPr>
        <w:tc>
          <w:tcPr>
            <w:tcW w:w="1271" w:type="dxa"/>
          </w:tcPr>
          <w:p w14:paraId="32386832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3902099A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često zastajkuje ili mijenja poredak riječi.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B279E6" w:rsidRPr="003C06DF" w14:paraId="60B54B2F" w14:textId="77777777" w:rsidTr="00435E57">
        <w:trPr>
          <w:jc w:val="center"/>
        </w:trPr>
        <w:tc>
          <w:tcPr>
            <w:tcW w:w="1271" w:type="dxa"/>
          </w:tcPr>
          <w:p w14:paraId="43A1BD5A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2EE9F6F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Ne zna cijeli tekst pjesme napamet, često zastajkuje ili mijenja poredak riječi. Većinom govori razgovijetno, primjerenim tempom i visinom glasa. Većinom pravilno ostvaruje sve glasove i naglašava riječi. </w:t>
            </w:r>
          </w:p>
        </w:tc>
      </w:tr>
    </w:tbl>
    <w:p w14:paraId="4A72A092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02E1532B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50641E65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04A17A1C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549450C8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6FA44E0B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41745B5D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1E4EA327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2B3107BE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6B464FA9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389EB34C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36BBECF6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257E87CD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150AE7EB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647EAF88" w14:textId="77777777" w:rsidR="00FE6B68" w:rsidRDefault="00FE6B68" w:rsidP="00242FF6">
      <w:pPr>
        <w:rPr>
          <w:rFonts w:ascii="Times New Roman" w:hAnsi="Times New Roman"/>
          <w:b/>
          <w:sz w:val="24"/>
          <w:szCs w:val="24"/>
        </w:rPr>
      </w:pPr>
    </w:p>
    <w:p w14:paraId="071A8D17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350FB359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765AC87B" w14:textId="20A35564" w:rsidR="00E6437A" w:rsidRPr="00504DCA" w:rsidRDefault="00242FF6" w:rsidP="00242FF6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Učitelj može pregledati radne bilježnice nenajavljeno, prema potrebi, te ih ocijeniti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3CA1AB6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b/>
          <w:sz w:val="24"/>
          <w:szCs w:val="24"/>
        </w:rPr>
        <w:t>OPISNICI ZA OCJENJIVANJE ŠKOLSKE ZADAĆE:</w:t>
      </w:r>
    </w:p>
    <w:tbl>
      <w:tblPr>
        <w:tblpPr w:leftFromText="180" w:rightFromText="180" w:bottomFromText="200" w:vertAnchor="text" w:horzAnchor="margin" w:tblpXSpec="center" w:tblpY="162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938"/>
        <w:gridCol w:w="6946"/>
      </w:tblGrid>
      <w:tr w:rsidR="00E6437A" w:rsidRPr="00504DCA" w14:paraId="0609DB40" w14:textId="77777777" w:rsidTr="00EC53DA">
        <w:trPr>
          <w:trHeight w:val="2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6DB1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 Sadržaj i kompozicija sastavka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F446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D429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E6437A" w:rsidRPr="00504DCA" w14:paraId="6455705A" w14:textId="77777777" w:rsidTr="00EC53DA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DC2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Kompozicija teksta:</w:t>
            </w:r>
          </w:p>
          <w:p w14:paraId="2B05821B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uvod </w:t>
            </w:r>
          </w:p>
          <w:p w14:paraId="0D5D0E6B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 glavni dio</w:t>
            </w:r>
          </w:p>
          <w:p w14:paraId="45FED2B9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 završetak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D15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7B3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 je cjelovit, ima vidljive sve dijelove kompozicije.</w:t>
            </w:r>
          </w:p>
        </w:tc>
      </w:tr>
      <w:tr w:rsidR="00E6437A" w:rsidRPr="00504DCA" w14:paraId="1F8F4653" w14:textId="77777777" w:rsidTr="00EC53DA">
        <w:trPr>
          <w:trHeight w:val="28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0D34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5BE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A3B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 sastavku je izostala kompozicijska raščlamba.</w:t>
            </w:r>
          </w:p>
        </w:tc>
      </w:tr>
      <w:tr w:rsidR="00E6437A" w:rsidRPr="00504DCA" w14:paraId="2C357694" w14:textId="77777777" w:rsidTr="00EC53DA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A3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Sadržajni dio:</w:t>
            </w:r>
          </w:p>
          <w:p w14:paraId="18D019CD" w14:textId="77777777" w:rsidR="006A0A06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vrednuje se pridržavanje teme te </w:t>
            </w:r>
          </w:p>
          <w:p w14:paraId="794DE082" w14:textId="7F7DD13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stvaralački </w:t>
            </w:r>
          </w:p>
          <w:p w14:paraId="346C1104" w14:textId="77777777" w:rsidR="006A0A06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elementi (unošenje osjećaja i </w:t>
            </w:r>
          </w:p>
          <w:p w14:paraId="3BAAC95F" w14:textId="027A99D4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razmišljanja </w:t>
            </w:r>
          </w:p>
          <w:p w14:paraId="21FC1BF4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1C5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4150C7A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95F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drži zadane teme. </w:t>
            </w:r>
          </w:p>
          <w:p w14:paraId="0B6E942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Uspješno se i uvjerljivo iznose osjećaji i razmišljanja pripovjedača.</w:t>
            </w:r>
          </w:p>
        </w:tc>
      </w:tr>
      <w:tr w:rsidR="00E6437A" w:rsidRPr="00504DCA" w14:paraId="24BD5FE6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D546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992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66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drži zadane teme. </w:t>
            </w:r>
          </w:p>
          <w:p w14:paraId="4FB1836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 se iznose osjećaji i razmišljanja pripovjedača.</w:t>
            </w:r>
          </w:p>
          <w:p w14:paraId="680BB8C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6437A" w:rsidRPr="00504DCA" w14:paraId="3DA3CD13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C2B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96E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42F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djelomično drži zadane teme. </w:t>
            </w:r>
          </w:p>
          <w:p w14:paraId="2D6959B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 se iznose osjećaji i razmišljanja pripovjedača.</w:t>
            </w:r>
          </w:p>
        </w:tc>
      </w:tr>
      <w:tr w:rsidR="00E6437A" w:rsidRPr="00504DCA" w14:paraId="3AD2B7A8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1496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B1A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321" w14:textId="77777777" w:rsidR="006A0A06" w:rsidRPr="00733B44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djelomično drži zadane teme. </w:t>
            </w:r>
          </w:p>
          <w:p w14:paraId="0DB4C0D9" w14:textId="77777777" w:rsidR="006A0A06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 iznose se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osjećaji i razmišljanja </w:t>
            </w:r>
          </w:p>
          <w:p w14:paraId="463D5AD7" w14:textId="6A56FFB9" w:rsidR="00E6437A" w:rsidRPr="00504DCA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pripovjedača.</w:t>
            </w:r>
          </w:p>
        </w:tc>
      </w:tr>
      <w:tr w:rsidR="00E6437A" w:rsidRPr="00504DCA" w14:paraId="5B72ACC0" w14:textId="77777777" w:rsidTr="00EC53DA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81C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 Jezik i stil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39D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E1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E6437A" w:rsidRPr="00504DCA" w14:paraId="3F0FA444" w14:textId="77777777" w:rsidTr="00EC53DA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37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i stil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B18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3596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bogat.  Zapaža se funkcionalan izbor i upotreba riječi i</w:t>
            </w:r>
            <w:r w:rsidR="001848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38AF8C7" w14:textId="0E882A1C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izraza. </w:t>
            </w:r>
          </w:p>
          <w:p w14:paraId="5576B3D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ulančanost rečenica. </w:t>
            </w:r>
          </w:p>
          <w:p w14:paraId="45DF5A1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Zapaža se punoća izraza, skladno izražavanje. </w:t>
            </w:r>
          </w:p>
          <w:p w14:paraId="248FE34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Misao je stilski jasno uobličena.</w:t>
            </w:r>
          </w:p>
        </w:tc>
      </w:tr>
      <w:tr w:rsidR="00E6437A" w:rsidRPr="00504DCA" w14:paraId="71C5646A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8D62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9C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EE0D" w14:textId="2855DD58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Rječnik je djelomično razvijen. Zapaža se površnost, 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pone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gdje i </w:t>
            </w:r>
          </w:p>
          <w:p w14:paraId="65EB2DE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nefunkcionalnost u izboru i upotrebi riječi i izraza.</w:t>
            </w:r>
          </w:p>
          <w:p w14:paraId="0A4C03A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su pretežno ulančane.</w:t>
            </w:r>
          </w:p>
          <w:p w14:paraId="2135F61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 je stilski nedostatno sređen, tematsko-motivski nedostatno</w:t>
            </w:r>
          </w:p>
          <w:p w14:paraId="2E2F907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razrađen.</w:t>
            </w:r>
          </w:p>
        </w:tc>
      </w:tr>
      <w:tr w:rsidR="00E6437A" w:rsidRPr="00504DCA" w14:paraId="39B600F1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3224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5DD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642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siromašan.</w:t>
            </w:r>
          </w:p>
          <w:p w14:paraId="339E349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pretežno nisu ulančane.</w:t>
            </w:r>
          </w:p>
          <w:p w14:paraId="5753822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 je pretežno stilski nesređeno. Često se ponavljaju iste riječi.</w:t>
            </w:r>
          </w:p>
        </w:tc>
      </w:tr>
      <w:tr w:rsidR="00E6437A" w:rsidRPr="00504DCA" w14:paraId="6FF27B19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FC6A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205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551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izrazito siromašan. Zapaža se nefunkcionalna upotreba</w:t>
            </w:r>
          </w:p>
          <w:p w14:paraId="6B632E2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 i izraza.</w:t>
            </w:r>
          </w:p>
          <w:p w14:paraId="56EDE10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pretežno ili uopće nisu ulančane.</w:t>
            </w:r>
          </w:p>
          <w:p w14:paraId="7EDFEF7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 je stilski nesređeno. Rečenice često počinju na isti način.</w:t>
            </w:r>
          </w:p>
        </w:tc>
      </w:tr>
      <w:tr w:rsidR="00E6437A" w:rsidRPr="00504DCA" w14:paraId="1F568A60" w14:textId="77777777" w:rsidTr="00EC53DA">
        <w:trPr>
          <w:trHeight w:val="33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6A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slovnica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3EF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2BE0" w14:textId="4AF0957B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točnost u pisanju riječi i rečenica </w:t>
            </w:r>
          </w:p>
          <w:p w14:paraId="323466BF" w14:textId="0AA37451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(do 3 pogreške)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110460B3" w14:textId="77777777" w:rsidTr="00EC53DA">
        <w:trPr>
          <w:trHeight w:val="31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484F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EAD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1DA" w14:textId="45864422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točnost u pisanju riječi i rečenica</w:t>
            </w:r>
          </w:p>
          <w:p w14:paraId="43D65840" w14:textId="5CC47970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3554F0"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pogrešaka)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3B3B0205" w14:textId="77777777" w:rsidTr="00EC53DA">
        <w:trPr>
          <w:trHeight w:val="2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782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B72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B097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ili potpuna netočnost u pisanju riječi i rečenica</w:t>
            </w:r>
          </w:p>
          <w:p w14:paraId="5DEF2A6A" w14:textId="51CF4C93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(vise od 6 pogrešaka)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C3CFD71" w14:textId="77777777" w:rsidTr="00EC53DA">
        <w:trPr>
          <w:trHeight w:val="22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47A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3A6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6F91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točnost u primjeni pravopisnih pravila </w:t>
            </w:r>
          </w:p>
          <w:p w14:paraId="06001547" w14:textId="5545D5AE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(do 3 pogreške)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D390B01" w14:textId="77777777" w:rsidTr="00EC53DA">
        <w:trPr>
          <w:trHeight w:val="39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AECF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12C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705E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točnost u primjeni pravopisnih pravila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66BB62F" w14:textId="25455D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3554F0"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pogrešaka)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2977B989" w14:textId="77777777" w:rsidTr="00EC53DA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0EB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4C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F01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ili potpuna netočnost u primjeni pravopisnih</w:t>
            </w:r>
          </w:p>
          <w:p w14:paraId="2A26B197" w14:textId="070FD621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 (vise od 6 pogrešaka)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6F7F447" w14:textId="77777777" w:rsidTr="00EC53DA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81C7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3. Izgled sastavka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44B" w14:textId="77777777" w:rsidR="00E6437A" w:rsidRPr="00504DCA" w:rsidRDefault="00E6437A" w:rsidP="009F711B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FBC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E6437A" w:rsidRPr="00504DCA" w14:paraId="1129E395" w14:textId="77777777" w:rsidTr="00EC53DA">
        <w:trPr>
          <w:trHeight w:val="42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277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dužina teksta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4B7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28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se drži zadane veličine sastavka.</w:t>
            </w:r>
          </w:p>
        </w:tc>
      </w:tr>
      <w:tr w:rsidR="00E6437A" w:rsidRPr="00504DCA" w14:paraId="20399DC6" w14:textId="77777777" w:rsidTr="00EC53DA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0BE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72A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7D1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se ne drži zadane veličine sastavka.</w:t>
            </w:r>
          </w:p>
        </w:tc>
      </w:tr>
      <w:tr w:rsidR="00E6437A" w:rsidRPr="00504DCA" w14:paraId="0CFAB3E2" w14:textId="77777777" w:rsidTr="00EC53DA">
        <w:trPr>
          <w:trHeight w:val="25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7F68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 sustav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A7C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048D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Učenik rabi rukopisno pisano pismo. Utvrđuje se točnost u </w:t>
            </w:r>
          </w:p>
          <w:p w14:paraId="725A4AF6" w14:textId="0596722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oblikovanju slova.</w:t>
            </w:r>
          </w:p>
        </w:tc>
      </w:tr>
      <w:tr w:rsidR="00E6437A" w:rsidRPr="00504DCA" w14:paraId="00A78589" w14:textId="77777777" w:rsidTr="00EC53DA">
        <w:trPr>
          <w:trHeight w:val="22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A9F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196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3B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ne rabi rukopisno pisano pismo.</w:t>
            </w:r>
          </w:p>
        </w:tc>
      </w:tr>
    </w:tbl>
    <w:p w14:paraId="35BA9922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04DCA">
        <w:rPr>
          <w:rFonts w:ascii="Times New Roman" w:eastAsia="Times New Roman" w:hAnsi="Times New Roman"/>
          <w:b/>
          <w:sz w:val="24"/>
          <w:szCs w:val="24"/>
        </w:rPr>
        <w:t xml:space="preserve">Bodovna skala: </w:t>
      </w:r>
    </w:p>
    <w:p w14:paraId="52918851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12 – 13 bodova</w:t>
      </w:r>
      <w:r w:rsidRPr="00504DCA">
        <w:rPr>
          <w:rFonts w:ascii="Times New Roman" w:eastAsia="Times New Roman" w:hAnsi="Times New Roman"/>
          <w:sz w:val="24"/>
          <w:szCs w:val="24"/>
        </w:rPr>
        <w:tab/>
        <w:t>(5) odličan</w:t>
      </w:r>
    </w:p>
    <w:p w14:paraId="34275DFF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10 – 11 bodova</w:t>
      </w:r>
      <w:r w:rsidRPr="00504DCA">
        <w:rPr>
          <w:rFonts w:ascii="Times New Roman" w:eastAsia="Times New Roman" w:hAnsi="Times New Roman"/>
          <w:sz w:val="24"/>
          <w:szCs w:val="24"/>
        </w:rPr>
        <w:tab/>
        <w:t>(4) vrlo dobar</w:t>
      </w:r>
    </w:p>
    <w:p w14:paraId="654DDFEB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8 – 9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(3) dobar</w:t>
      </w:r>
    </w:p>
    <w:p w14:paraId="779423DE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6 – 7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(2) dovoljan</w:t>
      </w:r>
    </w:p>
    <w:p w14:paraId="0930F243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0 – 5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(1) nedovoljan</w:t>
      </w:r>
    </w:p>
    <w:p w14:paraId="35CABC7F" w14:textId="77777777" w:rsidR="00E6437A" w:rsidRDefault="00E6437A" w:rsidP="00E64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476DF8" w14:textId="3A6ADC3F" w:rsidR="00242FF6" w:rsidRPr="00504DCA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  <w:r w:rsidR="006A0A06">
        <w:rPr>
          <w:rFonts w:ascii="Times New Roman" w:hAnsi="Times New Roman"/>
          <w:b/>
          <w:sz w:val="24"/>
          <w:szCs w:val="24"/>
        </w:rPr>
        <w:t xml:space="preserve"> Ako se učenik ne drži odabrane teme, ocjena iz školske zadaće bit će nedovoljan (1).</w:t>
      </w:r>
    </w:p>
    <w:p w14:paraId="430A0B40" w14:textId="735E7388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832E15" w14:textId="088B90E8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90B2AC" w14:textId="77777777" w:rsidR="006A0A06" w:rsidRPr="00504DCA" w:rsidRDefault="006A0A06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235A34" w14:textId="77777777" w:rsidR="00994DC8" w:rsidRPr="00504DCA" w:rsidRDefault="00994DC8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KNJIŽEVNOST I STVARALAŠTVO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1826"/>
        <w:gridCol w:w="1816"/>
        <w:gridCol w:w="1816"/>
        <w:gridCol w:w="1989"/>
      </w:tblGrid>
      <w:tr w:rsidR="00FF6C60" w:rsidRPr="00504DCA" w14:paraId="46DC051D" w14:textId="77777777" w:rsidTr="009F711B">
        <w:trPr>
          <w:jc w:val="center"/>
        </w:trPr>
        <w:tc>
          <w:tcPr>
            <w:tcW w:w="1841" w:type="dxa"/>
          </w:tcPr>
          <w:p w14:paraId="0748329E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26" w:type="dxa"/>
          </w:tcPr>
          <w:p w14:paraId="77CA93F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16" w:type="dxa"/>
          </w:tcPr>
          <w:p w14:paraId="319A5566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16" w:type="dxa"/>
          </w:tcPr>
          <w:p w14:paraId="08CB0399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989" w:type="dxa"/>
          </w:tcPr>
          <w:p w14:paraId="6F55BA61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FF6C60" w:rsidRPr="00504DCA" w14:paraId="354E7606" w14:textId="77777777" w:rsidTr="009F711B">
        <w:trPr>
          <w:jc w:val="center"/>
        </w:trPr>
        <w:tc>
          <w:tcPr>
            <w:tcW w:w="1841" w:type="dxa"/>
          </w:tcPr>
          <w:p w14:paraId="2F7E1A47" w14:textId="34AC8A98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B.7.1. Učenik vrednuje književni tekst tumačeći utjecaj književnoga teksta na oblikovanje stavova i vrijednosti.</w:t>
            </w:r>
          </w:p>
        </w:tc>
        <w:tc>
          <w:tcPr>
            <w:tcW w:w="1826" w:type="dxa"/>
          </w:tcPr>
          <w:p w14:paraId="4D4744FC" w14:textId="7845EB0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stavlja u odnos uzroke i posljedice u književnome tekstu</w:t>
            </w:r>
          </w:p>
          <w:p w14:paraId="422E5715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0ED8C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F8AD0" w14:textId="13B9521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vlastite spoznaje o svijetu i prikaz svijeta u književnome tekstu</w:t>
            </w:r>
          </w:p>
          <w:p w14:paraId="630CFA4B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AF9F3" w14:textId="3D7197E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tematizira li tekst pojave i doživljaje koje može prepoznati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 vlastitom okružju</w:t>
            </w:r>
          </w:p>
          <w:p w14:paraId="6883859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7A7A6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7DE8D" w14:textId="76679732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estetska obilježja književnoga teksta u odnosu na ostale tekstove</w:t>
            </w:r>
          </w:p>
          <w:p w14:paraId="7B1176A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1BDAE" w14:textId="185BCE1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etičku i idejnu razinu književnoga teksta</w:t>
            </w:r>
          </w:p>
          <w:p w14:paraId="25D6B45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08E26" w14:textId="7FF2256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djela slične tematike</w:t>
            </w:r>
          </w:p>
          <w:p w14:paraId="33EA11E9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DE3C6" w14:textId="0251C64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vrednuje književni tekst</w:t>
            </w:r>
          </w:p>
          <w:p w14:paraId="50D7EB62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249BA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E013F" w14:textId="650C5F61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argumentira vlastita zapažanja o književnom tekstu povezujući ih sa stečenim znanjem i iskustvom</w:t>
            </w:r>
          </w:p>
          <w:p w14:paraId="45327DEA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C7E3B" w14:textId="631D6A6E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na koji način i u kojoj mjeri književni tekst utječe na oblikovanje njegovih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stavova i vrijednosti</w:t>
            </w:r>
          </w:p>
        </w:tc>
        <w:tc>
          <w:tcPr>
            <w:tcW w:w="1816" w:type="dxa"/>
          </w:tcPr>
          <w:p w14:paraId="092B0118" w14:textId="179C3E9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stavlja u odnos uzroke i posljedice u književnome tekstu</w:t>
            </w:r>
          </w:p>
          <w:p w14:paraId="51D5A3CD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9BE27" w14:textId="7387303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vlastite spoznaje o svijetu i prikaz svijeta u književnome tekstu</w:t>
            </w:r>
          </w:p>
          <w:p w14:paraId="07008702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480AFA" w14:textId="6D1E0C9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uočava tematizira li tekst pojave i doživljaje koje može prepoznati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 vlastitom okružju</w:t>
            </w:r>
          </w:p>
          <w:p w14:paraId="78D9FBF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37F07" w14:textId="2D2CCE4B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uočava estetska obilježja književnoga teksta u odnosu na ostale tekstove</w:t>
            </w:r>
          </w:p>
          <w:p w14:paraId="644D232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4A99C8" w14:textId="4230F12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etičku i idejnu razinu književnoga teksta</w:t>
            </w:r>
          </w:p>
          <w:p w14:paraId="0EFA8F3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4C057" w14:textId="432AD376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djela slične tematike</w:t>
            </w:r>
          </w:p>
          <w:p w14:paraId="7763AC82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DEE70" w14:textId="2C6ECCE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vrednuje književni tekst</w:t>
            </w:r>
          </w:p>
          <w:p w14:paraId="6E111839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B453C" w14:textId="5B6F9AA4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argumentira vlastita zapažanja o književnom tekstu povezujući ih sa stečenim znanjem i iskustvom</w:t>
            </w:r>
          </w:p>
          <w:p w14:paraId="16FBD27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A7074" w14:textId="1F938B3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objašnjava na koji način i u kojoj mjeri književni tekst utječe na oblikovanje njegovih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stavova i vrijednosti</w:t>
            </w:r>
          </w:p>
        </w:tc>
        <w:tc>
          <w:tcPr>
            <w:tcW w:w="1816" w:type="dxa"/>
          </w:tcPr>
          <w:p w14:paraId="28F462C4" w14:textId="3FC50F2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stavlja u odnos uzroke i posljedice u književnome tekstu</w:t>
            </w:r>
          </w:p>
          <w:p w14:paraId="427DCB8D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F6AB99" w14:textId="22FC756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vlastite spoznaje o svijetu i prikaz svijeta u književnome tekstu</w:t>
            </w:r>
          </w:p>
          <w:p w14:paraId="0822027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C49E9E" w14:textId="4A31D63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uočava tematizira li tekst pojave i doživljaje koje može prepoznati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 vlastitom okružju</w:t>
            </w:r>
          </w:p>
          <w:p w14:paraId="6105C6A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2B170" w14:textId="74F3492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uočava estetska obilježja književnoga teksta u odnosu na ostale tekstove</w:t>
            </w:r>
          </w:p>
          <w:p w14:paraId="3D7DD514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42D5F" w14:textId="344B3DB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etičku i idejnu razinu književnoga teksta</w:t>
            </w:r>
          </w:p>
          <w:p w14:paraId="612D4577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EC9AA" w14:textId="458B140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djela slične tematike</w:t>
            </w:r>
          </w:p>
          <w:p w14:paraId="381B33A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99704" w14:textId="038D4BF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vrednuje književni tekst</w:t>
            </w:r>
          </w:p>
          <w:p w14:paraId="4D4325E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20AA0" w14:textId="5EA8AF6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argumentira vlastita zapažanja o književnom tekstu povezujući ih sa stečenim znanjem i iskustvom</w:t>
            </w:r>
          </w:p>
          <w:p w14:paraId="632E71B1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79E7E" w14:textId="085EE13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objašnjava na koji način i u kojoj mjeri književni tekst utječe na oblikovanje njegovih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stavova i vrijednosti</w:t>
            </w:r>
          </w:p>
        </w:tc>
        <w:tc>
          <w:tcPr>
            <w:tcW w:w="1989" w:type="dxa"/>
          </w:tcPr>
          <w:p w14:paraId="4E7BE069" w14:textId="4931B9AB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stavlja u odnos uzroke i posljedice u književnome tekstu</w:t>
            </w:r>
          </w:p>
          <w:p w14:paraId="015CFEAE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C3E93C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30737" w14:textId="78583686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vlastite spoznaje o svijetu i prikaz svijeta u književnome tekstu</w:t>
            </w:r>
          </w:p>
          <w:p w14:paraId="7458B70C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F5A8D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34C83" w14:textId="0776656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uočava tematizira li tekst pojave i doživljaje koje može prepoznati u vlastitom okružju</w:t>
            </w:r>
          </w:p>
          <w:p w14:paraId="044AE887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16CB2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5C7E8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9F490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C73997" w14:textId="7EB8A2E2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uočava estetska obilježja književnoga teksta u odnosu na ostale tekstove</w:t>
            </w:r>
          </w:p>
          <w:p w14:paraId="1DF938B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26DCC4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A503D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081D0" w14:textId="7B8171F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etičku i idejnu razinu književnoga teksta</w:t>
            </w:r>
          </w:p>
          <w:p w14:paraId="17810C84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6C4B5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9D27C" w14:textId="655FFB3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djela slične tematike</w:t>
            </w:r>
          </w:p>
          <w:p w14:paraId="759CB12A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75C135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59B76" w14:textId="43359F54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vrednuje književni tekst</w:t>
            </w:r>
          </w:p>
          <w:p w14:paraId="6469B37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A81A8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5CB05" w14:textId="296CB3D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argumentira vlastita zapažanja o književnom tekstu povezujući ih sa stečenim znanjem i iskustvom</w:t>
            </w:r>
          </w:p>
          <w:p w14:paraId="4D1A57E8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7D5D4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E316D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FAF27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E2997" w14:textId="6C90F7D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na koji način i u kojoj mjeri književni tekst utječe na oblikovanje njegovih stavova i vrijednosti</w:t>
            </w:r>
          </w:p>
        </w:tc>
      </w:tr>
      <w:tr w:rsidR="00FF6C60" w:rsidRPr="00504DCA" w14:paraId="2DEBF668" w14:textId="77777777" w:rsidTr="009F711B">
        <w:trPr>
          <w:jc w:val="center"/>
        </w:trPr>
        <w:tc>
          <w:tcPr>
            <w:tcW w:w="1841" w:type="dxa"/>
          </w:tcPr>
          <w:p w14:paraId="2A038681" w14:textId="3C88148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1826" w:type="dxa"/>
          </w:tcPr>
          <w:p w14:paraId="5F081B50" w14:textId="70F38C50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umjetničku ulogu književnosti koja ima kulturnu i estetsku vrijednost</w:t>
            </w:r>
          </w:p>
          <w:p w14:paraId="550CB2F0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B4BBA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98A16" w14:textId="16AA815B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imenuje i opisuje pripovjedne događaje u kronološkome slijedu</w:t>
            </w:r>
          </w:p>
          <w:p w14:paraId="31735339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EFB344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C7465" w14:textId="486D821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prepoznaje strukturu književnoga teksta: fabula i kompozicija književnoga teksta; stih i strofa kao jedinstven i samostalan pjesnički oblik i primjenjuje dosad stečena znanja o književnosti</w:t>
            </w:r>
          </w:p>
          <w:p w14:paraId="001A137F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6AA996" w14:textId="407132A4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pripovjedača (u 1. i 3. licu) od pisca</w:t>
            </w:r>
          </w:p>
          <w:p w14:paraId="2DF886AF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00D33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17A7E" w14:textId="7DADE10D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prepoznaje i navodi primjere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jezično-stilskih obilježja književnoga teksta: hiperbola, retoričko pitanje, metafora</w:t>
            </w:r>
          </w:p>
        </w:tc>
        <w:tc>
          <w:tcPr>
            <w:tcW w:w="1816" w:type="dxa"/>
          </w:tcPr>
          <w:p w14:paraId="3480825A" w14:textId="39B1C6A2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umjetničku ulogu književnosti koja ima kulturnu i estetsku vrijednost</w:t>
            </w:r>
          </w:p>
          <w:p w14:paraId="41158BF7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A75154" w14:textId="3F183A21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imenuje i opisuje pripovjedne događaje u kronološkome slijedu</w:t>
            </w:r>
          </w:p>
          <w:p w14:paraId="17E7F21D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FF9E8" w14:textId="481B59F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prepoznaje strukturu književnoga teksta: fabula i kompozicija književnoga teksta; stih i strofa kao jedinstven i samostalan pjesnički oblik i primjenjuje dosad stečena znanja o književnosti</w:t>
            </w:r>
          </w:p>
          <w:p w14:paraId="09631C0A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76E8B" w14:textId="47BAF9AA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pripovjedača (u 1. i 3. licu) od pisca</w:t>
            </w:r>
          </w:p>
          <w:p w14:paraId="7B98AC33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7E8FD2" w14:textId="48AE822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prepoznaje i navodi primjere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jezično-stilskih obilježja književnoga teksta: hiperbola, retoričko pitanje, metafora</w:t>
            </w:r>
          </w:p>
        </w:tc>
        <w:tc>
          <w:tcPr>
            <w:tcW w:w="1816" w:type="dxa"/>
          </w:tcPr>
          <w:p w14:paraId="55BD6671" w14:textId="0E714E6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umjetničku ulogu književnosti koja ima kulturnu i estetsku vrijednost</w:t>
            </w:r>
          </w:p>
          <w:p w14:paraId="5E0FD28B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D0201" w14:textId="2BDAAFF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imenuje i opisuje pripovjedne događaje u kronološkome slijedu</w:t>
            </w:r>
          </w:p>
          <w:p w14:paraId="2E129C3B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0624C" w14:textId="7F9EA1E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prepoznaje strukturu književnoga teksta: fabula i kompozicija književnoga teksta; stih i strofa kao jedinstven i samostalan pjesnički oblik i primjenjuje dosad stečena znanja o književnosti</w:t>
            </w:r>
          </w:p>
          <w:p w14:paraId="78C7AF6F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22D83" w14:textId="130D12E3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pripovjedača (u 1. i 3. licu) od pisca</w:t>
            </w:r>
          </w:p>
          <w:p w14:paraId="2BB8BB8E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7FB5F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prepoznaje i navodi primjere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jezično-stilskih obilježja književnoga teksta: hiperbola, retoričko pitanje, metafora</w:t>
            </w:r>
          </w:p>
          <w:p w14:paraId="28A38B91" w14:textId="4CA8CE87" w:rsidR="00FF6C60" w:rsidRPr="00504DCA" w:rsidRDefault="00FF6C6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3362924" w14:textId="4DE9A529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umjetničku ulogu književnosti koja ima kulturnu i estetsku vrijednost</w:t>
            </w:r>
          </w:p>
          <w:p w14:paraId="7FD52C28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B65C13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B6A3F3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56320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BF1E5" w14:textId="2097E194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imenuje i opisuje pripovjedne događaje u kronološkome slijedu</w:t>
            </w:r>
          </w:p>
          <w:p w14:paraId="554B9F4E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8484E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E7C5A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2B4741" w14:textId="4AE9C63E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prepoznaje strukturu književnoga teksta: fabula i kompozicija književnoga teksta; stih i strofa kao jedinstven i samostalan pjesnički oblik i primjenjuje dosad stečena znanja o književnosti</w:t>
            </w:r>
          </w:p>
          <w:p w14:paraId="0459733D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4F3AD4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81406D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8EF5F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A6B0D7" w14:textId="03C66730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pripovjedača (u 1. i 3. licu) od pisca</w:t>
            </w:r>
          </w:p>
          <w:p w14:paraId="73DB2575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D8377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7A34C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66560" w14:textId="092F319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prepoznaje i navodi primjere jezično-stilskih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obilježja književnoga teksta: hiperbola, retoričko pitanje, metafora</w:t>
            </w:r>
          </w:p>
        </w:tc>
      </w:tr>
      <w:tr w:rsidR="00FF6C60" w:rsidRPr="00504DCA" w14:paraId="73EE6370" w14:textId="77777777" w:rsidTr="009F711B">
        <w:trPr>
          <w:jc w:val="center"/>
        </w:trPr>
        <w:tc>
          <w:tcPr>
            <w:tcW w:w="1841" w:type="dxa"/>
          </w:tcPr>
          <w:p w14:paraId="0DE92FB3" w14:textId="64A95645" w:rsidR="00994DC8" w:rsidRPr="00504DCA" w:rsidRDefault="00FF6C60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B.7.3. Učenik obrazlaže vlastiti izbor književnih tekstova za čitanje s obzirom na tematsku i žanrovsku pripadnost.</w:t>
            </w:r>
          </w:p>
        </w:tc>
        <w:tc>
          <w:tcPr>
            <w:tcW w:w="1826" w:type="dxa"/>
          </w:tcPr>
          <w:p w14:paraId="0FBF3427" w14:textId="1094E6A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izražava vlastiti doživljaj književnoga teksta</w:t>
            </w:r>
          </w:p>
          <w:p w14:paraId="3540635B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D1A2E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073D4" w14:textId="331B12B0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obrazlaže razloge vlastitoga izbora književnih tekstova</w:t>
            </w:r>
          </w:p>
          <w:p w14:paraId="17D8305C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DC45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C3F092" w14:textId="17377465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žanrove na temelju tematike, likova i načina izlaganja</w:t>
            </w:r>
          </w:p>
          <w:p w14:paraId="06F0F5E5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61866" w14:textId="4C33800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svevremenske općeljudske poruke književnoga teksta</w:t>
            </w:r>
          </w:p>
          <w:p w14:paraId="1BB2E277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07FEC" w14:textId="0431B7E4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rijetko samostalno stvara zajednički popis književnih tekstova prema kriteriju žanra,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autora, tematike i sl.</w:t>
            </w:r>
          </w:p>
        </w:tc>
        <w:tc>
          <w:tcPr>
            <w:tcW w:w="1816" w:type="dxa"/>
          </w:tcPr>
          <w:p w14:paraId="0FB64992" w14:textId="5C6D8B1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izražava vlastiti doživljaj književnoga teksta</w:t>
            </w:r>
          </w:p>
          <w:p w14:paraId="5F312637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3E8B3" w14:textId="57758ACD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razloge vlastitoga izbora književnih tekstova</w:t>
            </w:r>
          </w:p>
          <w:p w14:paraId="745325F1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B939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385C3" w14:textId="0CB11E12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žanrove na temelju tematike, likova i načina izlaganja</w:t>
            </w:r>
          </w:p>
          <w:p w14:paraId="178F6362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E45C66" w14:textId="3B8476E5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svevremenske općeljudske poruke književnoga teksta</w:t>
            </w:r>
          </w:p>
          <w:p w14:paraId="3DB99EEE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0826A" w14:textId="3D104A05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stvara zajednički popis književnih tekstova prema kriteriju žanra,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autora, tematike i sl.</w:t>
            </w:r>
          </w:p>
        </w:tc>
        <w:tc>
          <w:tcPr>
            <w:tcW w:w="1816" w:type="dxa"/>
          </w:tcPr>
          <w:p w14:paraId="001BD16D" w14:textId="65201D6A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izražava vlastiti doživljaj književnoga teksta</w:t>
            </w:r>
          </w:p>
          <w:p w14:paraId="463DFF24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1D8ED" w14:textId="15AAB9FE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razloge vlastitoga izbora književnih tekstova</w:t>
            </w:r>
          </w:p>
          <w:p w14:paraId="519BE3F3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01DB0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84B1AC" w14:textId="1C127991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žanrove na temelju tematike, likova i načina izlaganja</w:t>
            </w:r>
          </w:p>
          <w:p w14:paraId="51A10FDD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A7F35" w14:textId="0C8A099F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svevremenske općeljudske poruke književnoga teksta</w:t>
            </w:r>
          </w:p>
          <w:p w14:paraId="011ED9A4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C725D" w14:textId="5C1A69F1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stvara zajednički popis književnih tekstova prema kriteriju žanra,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autora, tematike i sl.</w:t>
            </w:r>
          </w:p>
        </w:tc>
        <w:tc>
          <w:tcPr>
            <w:tcW w:w="1989" w:type="dxa"/>
          </w:tcPr>
          <w:p w14:paraId="3BD1F91F" w14:textId="25EC2F5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izražava vlastiti doživljaj književnoga teksta</w:t>
            </w:r>
          </w:p>
          <w:p w14:paraId="014EF740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5A4460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015AF" w14:textId="2B579011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razloge vlastitoga izbora književnih tekstova</w:t>
            </w:r>
          </w:p>
          <w:p w14:paraId="5FFCC6B2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D4893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EED0A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FA513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F8416" w14:textId="72072822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žanrove na temelju tematike, likova i načina izlaganja</w:t>
            </w:r>
          </w:p>
          <w:p w14:paraId="0E5B2FA4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57220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71490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7E2CA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F4C91" w14:textId="670299B4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svevremenske općeljudske poruke književnoga teksta</w:t>
            </w:r>
          </w:p>
          <w:p w14:paraId="2669340A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A74C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13A18" w14:textId="12E18DD4" w:rsidR="00622BF5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stvara zajednički popis književnih tekstova prema kriteriju žanra, autora, tematike i sl.</w:t>
            </w:r>
          </w:p>
        </w:tc>
      </w:tr>
      <w:tr w:rsidR="00FF6C60" w:rsidRPr="00504DCA" w14:paraId="2DB0D280" w14:textId="77777777" w:rsidTr="009F711B">
        <w:trPr>
          <w:jc w:val="center"/>
        </w:trPr>
        <w:tc>
          <w:tcPr>
            <w:tcW w:w="1841" w:type="dxa"/>
          </w:tcPr>
          <w:p w14:paraId="6B371EDA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B.7.4.</w:t>
            </w:r>
          </w:p>
          <w:p w14:paraId="358010C5" w14:textId="7FC1B2FE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826" w:type="dxa"/>
          </w:tcPr>
          <w:p w14:paraId="0D10375A" w14:textId="58AEB59C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42282CBF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4965F1" w14:textId="01285174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0CD89E21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B0431" w14:textId="07C7378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snima radiopriloge, izvodi monolog, sudjeluje u sudnici i parlaonici, organizira tematsku izložbu, istražuje književnu i jezičnu baštinu i stvara druge uratke prema vlastitoj zamisli</w:t>
            </w:r>
          </w:p>
          <w:p w14:paraId="55EC862B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27020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707B7" w14:textId="0BAF2047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razvija vlastiti potencijal za stvaralaštvo</w:t>
            </w:r>
          </w:p>
        </w:tc>
        <w:tc>
          <w:tcPr>
            <w:tcW w:w="1816" w:type="dxa"/>
          </w:tcPr>
          <w:p w14:paraId="732FEC5E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108BB9C7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62C2DC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76DA5B45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8955A" w14:textId="0355A329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snima radiopriloge, izvodi monolog, sudjeluje u sudnici i parlaonici, organizira tematsku izložbu, istražuje književnu i jezičnu baštinu i stvara druge uratke prema vlastitoj zamisli</w:t>
            </w:r>
          </w:p>
          <w:p w14:paraId="06F66FBF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C4EBE" w14:textId="6B1BB85A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razvija vlastiti potencijal za stvaralaštvo</w:t>
            </w:r>
          </w:p>
        </w:tc>
        <w:tc>
          <w:tcPr>
            <w:tcW w:w="1816" w:type="dxa"/>
          </w:tcPr>
          <w:p w14:paraId="51959F6C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7411C840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C2D2B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449DB671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A6350" w14:textId="2889DE3D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snima radiopriloge, izvodi monolog, sudjeluje u sudnici i parlaonici, organizira tematsku izložbu, istražuje književnu i jezičnu baštinu i stvara druge uratke prema vlastitoj zamisli</w:t>
            </w:r>
          </w:p>
          <w:p w14:paraId="51E0A909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CF580" w14:textId="1AB64F8E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razvija vlastiti potencijal za stvaralaštvo</w:t>
            </w:r>
          </w:p>
        </w:tc>
        <w:tc>
          <w:tcPr>
            <w:tcW w:w="1989" w:type="dxa"/>
          </w:tcPr>
          <w:p w14:paraId="7C131147" w14:textId="77777777" w:rsidR="00994DC8" w:rsidRPr="00504DCA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028AD2A6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2A813" w14:textId="77777777" w:rsidR="003554F0" w:rsidRPr="00504DCA" w:rsidRDefault="003554F0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FD58A" w14:textId="77777777" w:rsidR="00994DC8" w:rsidRPr="00504DCA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346FE18F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AA086" w14:textId="77777777" w:rsidR="003554F0" w:rsidRPr="00504DCA" w:rsidRDefault="003554F0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EC039" w14:textId="5454037A" w:rsidR="00FF6C60" w:rsidRPr="00504DCA" w:rsidRDefault="00994DC8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>samostalno</w:t>
            </w:r>
            <w:r w:rsidR="00FF6C60" w:rsidRPr="00504DCA">
              <w:rPr>
                <w:rFonts w:ascii="Times New Roman" w:hAnsi="Times New Roman"/>
                <w:sz w:val="24"/>
                <w:szCs w:val="24"/>
              </w:rPr>
              <w:t xml:space="preserve"> snima radiopriloge, izvodi monolog, sudjeluje u sudnici i parlaonici, organizira tematsku izložbu, istražuje književnu i jezičnu baštinu i stvara druge uratke prema vlastitoj zamisli</w:t>
            </w:r>
          </w:p>
          <w:p w14:paraId="4D7120A6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3ACEC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7CC4F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CEDEF" w14:textId="5493401B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razvija vlastiti potencijal za stvaralaštvo</w:t>
            </w:r>
          </w:p>
        </w:tc>
      </w:tr>
    </w:tbl>
    <w:p w14:paraId="54E4E4D3" w14:textId="3A08FC54" w:rsidR="00504DCA" w:rsidRDefault="00504DCA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A8562" w14:textId="77777777" w:rsidR="00242FF6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NAPOMENA</w:t>
      </w:r>
      <w:r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58CBFB42" w14:textId="77777777" w:rsidR="00242FF6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72FA28" w14:textId="6636EBB7" w:rsidR="00242FF6" w:rsidRPr="00504DCA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U </w:t>
      </w:r>
      <w:r>
        <w:rPr>
          <w:rFonts w:ascii="Times New Roman" w:hAnsi="Times New Roman"/>
          <w:b/>
          <w:sz w:val="24"/>
          <w:szCs w:val="24"/>
        </w:rPr>
        <w:t>pisanim provjerama čitanja s razumijevanjem</w:t>
      </w:r>
      <w:r w:rsidRPr="00504DCA">
        <w:rPr>
          <w:rFonts w:ascii="Times New Roman" w:hAnsi="Times New Roman"/>
          <w:b/>
          <w:sz w:val="24"/>
          <w:szCs w:val="24"/>
        </w:rPr>
        <w:t xml:space="preserve"> polazište za ocjenu jest broj postignutih bodova</w:t>
      </w:r>
      <w:r>
        <w:rPr>
          <w:rFonts w:ascii="Times New Roman" w:hAnsi="Times New Roman"/>
          <w:b/>
          <w:sz w:val="24"/>
          <w:szCs w:val="24"/>
        </w:rPr>
        <w:t>,</w:t>
      </w:r>
      <w:r w:rsidRPr="00504DCA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69F38893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CB6A83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lastRenderedPageBreak/>
        <w:t xml:space="preserve">90 – 100 %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1CC1E7C7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55E57C02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5FD333D6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51 – 60 % riješenosti</w:t>
      </w:r>
      <w:r w:rsidRPr="00504DCA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44789426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504DCA">
        <w:rPr>
          <w:rFonts w:ascii="Times New Roman" w:hAnsi="Times New Roman"/>
          <w:b/>
          <w:sz w:val="24"/>
          <w:szCs w:val="24"/>
        </w:rPr>
        <w:tab/>
      </w:r>
      <w:r w:rsidRPr="00504DCA">
        <w:rPr>
          <w:rFonts w:ascii="Times New Roman" w:hAnsi="Times New Roman"/>
          <w:b/>
          <w:sz w:val="24"/>
          <w:szCs w:val="24"/>
        </w:rPr>
        <w:tab/>
        <w:t>– nedovoljan (1)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5C4F9A9" w14:textId="77777777" w:rsidR="00242FF6" w:rsidRPr="00504DCA" w:rsidRDefault="00242FF6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06E56B" w14:textId="498DF070" w:rsidR="00976558" w:rsidRPr="00504DCA" w:rsidRDefault="00242FF6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6F6E0A" w:rsidRPr="00504DCA">
        <w:rPr>
          <w:rFonts w:ascii="Times New Roman" w:hAnsi="Times New Roman"/>
          <w:b/>
          <w:sz w:val="24"/>
          <w:szCs w:val="24"/>
        </w:rPr>
        <w:t xml:space="preserve"> ZA </w:t>
      </w:r>
      <w:r w:rsidR="00FE6B68">
        <w:rPr>
          <w:rFonts w:ascii="Times New Roman" w:hAnsi="Times New Roman"/>
          <w:b/>
          <w:sz w:val="24"/>
          <w:szCs w:val="24"/>
        </w:rPr>
        <w:t>DJELO ZA CJELOVITO ČITANJE (LEKTIRA):</w:t>
      </w:r>
    </w:p>
    <w:p w14:paraId="0E9C1AC2" w14:textId="77777777" w:rsidR="006F6E0A" w:rsidRPr="00504DCA" w:rsidRDefault="006F6E0A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76558" w:rsidRPr="00504DCA" w14:paraId="33946DB4" w14:textId="77777777" w:rsidTr="009F711B">
        <w:trPr>
          <w:jc w:val="center"/>
        </w:trPr>
        <w:tc>
          <w:tcPr>
            <w:tcW w:w="2322" w:type="dxa"/>
          </w:tcPr>
          <w:p w14:paraId="15BB32A3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322" w:type="dxa"/>
          </w:tcPr>
          <w:p w14:paraId="4992467F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322" w:type="dxa"/>
          </w:tcPr>
          <w:p w14:paraId="0BA74138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22" w:type="dxa"/>
          </w:tcPr>
          <w:p w14:paraId="2A7DB4F9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odličan (5)</w:t>
            </w:r>
          </w:p>
        </w:tc>
      </w:tr>
      <w:tr w:rsidR="00976558" w:rsidRPr="00504DCA" w14:paraId="69076FAB" w14:textId="77777777" w:rsidTr="009F711B">
        <w:trPr>
          <w:jc w:val="center"/>
        </w:trPr>
        <w:tc>
          <w:tcPr>
            <w:tcW w:w="2322" w:type="dxa"/>
          </w:tcPr>
          <w:p w14:paraId="60416389" w14:textId="7C374CC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uglavnom čita površno, bez razumijevanja i necjelovito</w:t>
            </w:r>
          </w:p>
          <w:p w14:paraId="4794741B" w14:textId="69E1E0AD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često ne poštuje zadane rokove</w:t>
            </w:r>
          </w:p>
          <w:p w14:paraId="25371AE2" w14:textId="0D227C6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samo pročita djelo, a ne donese zadatke u vezi s pročitanim</w:t>
            </w:r>
          </w:p>
          <w:p w14:paraId="4E0F193B" w14:textId="356B9F2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nesamostalan je u pisanju zadataka</w:t>
            </w:r>
          </w:p>
          <w:p w14:paraId="3447D110" w14:textId="36188544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teško uočava odnose u djelu</w:t>
            </w:r>
          </w:p>
          <w:p w14:paraId="422C2A7B" w14:textId="7244ADC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potrebno ga je stalno poticati i podsjećati na čitanje</w:t>
            </w:r>
          </w:p>
          <w:p w14:paraId="33667817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7D19E82A" w14:textId="0C041A3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ponekad čita površno, bez razumijevanja i necjelovito</w:t>
            </w:r>
          </w:p>
          <w:p w14:paraId="65EC7CFB" w14:textId="1C8EBA9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ima slabo razvijen interes za čitanje</w:t>
            </w:r>
          </w:p>
          <w:p w14:paraId="3C838E6A" w14:textId="7E2E0ED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ne poštuje postavljene rokove</w:t>
            </w:r>
          </w:p>
          <w:p w14:paraId="1DFB3B32" w14:textId="2DE7305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bilješke su necjelovite i kratke, šture</w:t>
            </w:r>
          </w:p>
          <w:p w14:paraId="4A1AB9F7" w14:textId="07359D4C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rijetko iznosi svoje mišljenje, uvijek na poticaj</w:t>
            </w:r>
          </w:p>
          <w:p w14:paraId="7E5D1989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54A990AF" w14:textId="156240CB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pročita svako zadano djelo</w:t>
            </w:r>
          </w:p>
          <w:p w14:paraId="0820636B" w14:textId="1AF09FC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savjesno rješava raznovrsne tipove zadataka</w:t>
            </w:r>
          </w:p>
          <w:p w14:paraId="5D92AB2E" w14:textId="6DC5E83E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često sudjeluje u raspravama</w:t>
            </w:r>
          </w:p>
          <w:p w14:paraId="5EBDDD19" w14:textId="085ACBFD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su mu potrebna dodatna objašnjenja</w:t>
            </w:r>
          </w:p>
          <w:p w14:paraId="34D7FCAC" w14:textId="34D63DF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ponekad je nesiguran u ispravnost svojih zaključaka</w:t>
            </w:r>
          </w:p>
          <w:p w14:paraId="5D051E3C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2865D624" w14:textId="4597940F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ima vrlo razvijen interes za čitanje – svako djelo pročita u cijelosti</w:t>
            </w:r>
          </w:p>
          <w:p w14:paraId="65D4DD98" w14:textId="3474704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izrazito je marljiv na satovima lektire</w:t>
            </w:r>
          </w:p>
          <w:p w14:paraId="32460B1A" w14:textId="0807C1B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samoinicijativno i uspješno sudjeluje u raspravama</w:t>
            </w:r>
          </w:p>
          <w:p w14:paraId="4424BA17" w14:textId="3DA85DA7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kvalitetno izvršava svaki postavljeni zadatak (analizu, prikaz, osvrt, portret, plakat...)</w:t>
            </w:r>
          </w:p>
          <w:p w14:paraId="5003CF6F" w14:textId="4B0FF1D9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izvrsno intepretira i analizira djelo na svim zadanim razinama</w:t>
            </w:r>
          </w:p>
          <w:p w14:paraId="3D39AF50" w14:textId="3FFF4049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čita više od zadanoga plana</w:t>
            </w:r>
          </w:p>
        </w:tc>
      </w:tr>
      <w:tr w:rsidR="003A6DB3" w:rsidRPr="00504DCA" w14:paraId="1E9A35AA" w14:textId="77777777" w:rsidTr="009F711B">
        <w:trPr>
          <w:jc w:val="center"/>
        </w:trPr>
        <w:tc>
          <w:tcPr>
            <w:tcW w:w="9288" w:type="dxa"/>
            <w:gridSpan w:val="4"/>
          </w:tcPr>
          <w:p w14:paraId="109CC07E" w14:textId="77777777" w:rsidR="00B279E6" w:rsidRDefault="00B279E6" w:rsidP="00B27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Ukupna ocjena temelji se na zadatcima zadanima prije sata lektire i aktivnostima na satu lektire: razgovor, kviz, stvaralačke aktivnosti i kreativne aktivnosti. Ako učenik ne izvrši većinu zadanih zadataka i/ili ne pročita pojedino lektirno djelo, ocjena će biti nedovoljan (1). </w:t>
            </w:r>
          </w:p>
          <w:p w14:paraId="07D8AE0F" w14:textId="68915865" w:rsidR="003A6DB3" w:rsidRPr="00504DCA" w:rsidRDefault="00B279E6" w:rsidP="00B27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Lektira se može opisno i brojčano ocjenjivati. Svaki će učenik najmanje jednom u polugodištu biti brojčano ocijenjen u vezi s lektirom.</w:t>
            </w:r>
          </w:p>
        </w:tc>
      </w:tr>
    </w:tbl>
    <w:p w14:paraId="7FC66E2D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9B55E" w14:textId="74FFBD4F" w:rsidR="00A851B8" w:rsidRPr="00504DCA" w:rsidRDefault="00976558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</w:t>
      </w:r>
      <w:r w:rsidR="00FE6B68">
        <w:rPr>
          <w:rFonts w:ascii="Times New Roman" w:hAnsi="Times New Roman"/>
          <w:b/>
          <w:sz w:val="24"/>
          <w:szCs w:val="24"/>
        </w:rPr>
        <w:t>.</w:t>
      </w:r>
    </w:p>
    <w:p w14:paraId="4FF75862" w14:textId="77777777" w:rsidR="00504DCA" w:rsidRPr="00504DCA" w:rsidRDefault="00504DC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26CFC" w14:textId="2BF01E23" w:rsidR="007B58D1" w:rsidRPr="00504DCA" w:rsidRDefault="00242FF6" w:rsidP="007B58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7B58D1" w:rsidRPr="00504DCA">
        <w:rPr>
          <w:rFonts w:ascii="Times New Roman" w:hAnsi="Times New Roman"/>
          <w:b/>
          <w:sz w:val="24"/>
          <w:szCs w:val="24"/>
        </w:rPr>
        <w:t xml:space="preserve"> ZA </w:t>
      </w:r>
      <w:r w:rsidR="00B279E6">
        <w:rPr>
          <w:rFonts w:ascii="Times New Roman" w:hAnsi="Times New Roman"/>
          <w:b/>
          <w:sz w:val="24"/>
          <w:szCs w:val="24"/>
        </w:rPr>
        <w:t>DJELO ZA CJELOVITO ČITANJE</w:t>
      </w:r>
      <w:r w:rsidR="007B58D1" w:rsidRPr="00504DCA">
        <w:rPr>
          <w:rFonts w:ascii="Times New Roman" w:hAnsi="Times New Roman"/>
          <w:b/>
          <w:sz w:val="24"/>
          <w:szCs w:val="24"/>
        </w:rPr>
        <w:t xml:space="preserve"> PO IZBORU UČENIKA: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7B58D1" w:rsidRPr="009F711B" w14:paraId="358B2D77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C04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AF56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7B58D1" w:rsidRPr="009F711B" w14:paraId="7324765D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030D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4E0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Izlaže tečno i izražajno. U potpunosti poštuje govorne vrednote hrvatskoga standardnog jezika.</w:t>
            </w:r>
          </w:p>
          <w:p w14:paraId="420C7655" w14:textId="39C906FB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9C37DE" w:rsidRPr="009F711B">
              <w:rPr>
                <w:rFonts w:ascii="Times New Roman" w:hAnsi="Times New Roman"/>
                <w:sz w:val="24"/>
                <w:szCs w:val="24"/>
              </w:rPr>
              <w:t xml:space="preserve">pisanom sastavku ili 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 xml:space="preserve">PowerPoint prezentaciji u potpunosti poštuje pravopisna i grafička pravila. Zastupljeni su svi zadani elementi. </w:t>
            </w:r>
          </w:p>
        </w:tc>
      </w:tr>
      <w:tr w:rsidR="007B58D1" w:rsidRPr="009F711B" w14:paraId="10E0230A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5AB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22F0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 velikoj mjeri izlaže tečno i izražajno. Uglavnom poštuje govorne vrednote hrvatskoga standardnog jezika.</w:t>
            </w:r>
          </w:p>
          <w:p w14:paraId="2D4A27A8" w14:textId="0F817A2B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>PowerPoint prezentaciji većinom poštuje pravopisna i grafička pravila. Zastupljeni su svi zadani elementi prezentacije.</w:t>
            </w:r>
          </w:p>
        </w:tc>
      </w:tr>
      <w:tr w:rsidR="007B58D1" w:rsidRPr="009F711B" w14:paraId="789C852C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34B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19C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Izlaže tečno, ali bez izražajnosti. Djelomično poštuje govorne vrednote hrvatskoga standardnog jezika.</w:t>
            </w:r>
          </w:p>
          <w:p w14:paraId="534B64CF" w14:textId="77777777" w:rsidR="007B58D1" w:rsidRPr="009F711B" w:rsidRDefault="007B58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11B">
              <w:rPr>
                <w:rFonts w:ascii="Times New Roman" w:hAnsi="Times New Roman"/>
                <w:b/>
                <w:sz w:val="24"/>
                <w:szCs w:val="24"/>
              </w:rPr>
              <w:t>Ili:</w:t>
            </w:r>
          </w:p>
          <w:p w14:paraId="0E6742B4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Čita tekst tijekom izlaganja. Rijetko poštuje govorne vrednote hrvatskoga standardnog jezika.</w:t>
            </w:r>
          </w:p>
          <w:p w14:paraId="2A769D47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7C74E0" w14:textId="202009AE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 xml:space="preserve">PowerPoint prezentaciji djelomično poštuje pravopisna i grafička pravila. 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 xml:space="preserve">Nisu zastupljeni svi zadani elementi </w:t>
            </w:r>
          </w:p>
        </w:tc>
      </w:tr>
      <w:tr w:rsidR="007B58D1" w:rsidRPr="009F711B" w14:paraId="47F3A028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D3FC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CB5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65820480" w14:textId="5CD53023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>PowerPoint prezentaciji djelomično poštuje pravopisna i grafička pravila. Nisu zastupljeni svi zadani elementi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8D1" w:rsidRPr="009F711B" w14:paraId="13D5F542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E975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6239" w14:textId="49947272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nije odradio zadani zadatak.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B24D6DE" w14:textId="77777777" w:rsidR="00504DCA" w:rsidRPr="00504DCA" w:rsidRDefault="00504DC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47E845" w14:textId="77777777" w:rsidR="009C37DE" w:rsidRDefault="009C37DE">
      <w:pPr>
        <w:rPr>
          <w:rFonts w:ascii="Times New Roman" w:hAnsi="Times New Roman"/>
          <w:b/>
          <w:sz w:val="24"/>
          <w:szCs w:val="24"/>
        </w:rPr>
      </w:pPr>
    </w:p>
    <w:p w14:paraId="1956DB05" w14:textId="77777777" w:rsidR="009C37DE" w:rsidRDefault="009C37DE">
      <w:pPr>
        <w:rPr>
          <w:rFonts w:ascii="Times New Roman" w:hAnsi="Times New Roman"/>
          <w:b/>
          <w:sz w:val="24"/>
          <w:szCs w:val="24"/>
        </w:rPr>
      </w:pPr>
    </w:p>
    <w:p w14:paraId="190798F3" w14:textId="77777777" w:rsidR="009F711B" w:rsidRDefault="009F711B">
      <w:pPr>
        <w:rPr>
          <w:rFonts w:ascii="Times New Roman" w:hAnsi="Times New Roman"/>
          <w:b/>
          <w:sz w:val="24"/>
          <w:szCs w:val="24"/>
        </w:rPr>
      </w:pPr>
    </w:p>
    <w:p w14:paraId="467CB012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41A6A03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2A8DECB4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21740437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5B03DFB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076393A5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0630E0AC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0E15887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58868F73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912A86B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6EEB16E4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0706BC0A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CAD3DA9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1C3D58B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18D6C049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515343E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6DC6C690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3131D45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DD902EF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26A37AF2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25560C8" w14:textId="71A67156" w:rsidR="00994DC8" w:rsidRPr="00504DCA" w:rsidRDefault="00994DC8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KULTURA I MEDIJI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2070"/>
      </w:tblGrid>
      <w:tr w:rsidR="00340B98" w:rsidRPr="00504DCA" w14:paraId="77850390" w14:textId="77777777" w:rsidTr="009F711B">
        <w:trPr>
          <w:jc w:val="center"/>
        </w:trPr>
        <w:tc>
          <w:tcPr>
            <w:tcW w:w="1824" w:type="dxa"/>
          </w:tcPr>
          <w:p w14:paraId="506EC7A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81" w:type="dxa"/>
          </w:tcPr>
          <w:p w14:paraId="44ED1F6A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80" w:type="dxa"/>
          </w:tcPr>
          <w:p w14:paraId="57DAFAA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80" w:type="dxa"/>
          </w:tcPr>
          <w:p w14:paraId="06CDB328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823" w:type="dxa"/>
          </w:tcPr>
          <w:p w14:paraId="1C5EAFA5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340B98" w:rsidRPr="00504DCA" w14:paraId="5AE1BA1D" w14:textId="77777777" w:rsidTr="009F711B">
        <w:trPr>
          <w:jc w:val="center"/>
        </w:trPr>
        <w:tc>
          <w:tcPr>
            <w:tcW w:w="1824" w:type="dxa"/>
          </w:tcPr>
          <w:p w14:paraId="004A4874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C.7.1.</w:t>
            </w:r>
          </w:p>
          <w:p w14:paraId="7ACFFE34" w14:textId="358549C1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obrazlaže pozitivan i negativan utjecaj različitih medijskih tekstova na razvoj stavova i vrijednosti.</w:t>
            </w:r>
          </w:p>
        </w:tc>
        <w:tc>
          <w:tcPr>
            <w:tcW w:w="1881" w:type="dxa"/>
          </w:tcPr>
          <w:p w14:paraId="13F23D71" w14:textId="419EFF9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svoju reakciju na medijski tekst</w:t>
            </w:r>
          </w:p>
          <w:p w14:paraId="4F2BDE68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BF194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002B1F" w14:textId="5BFF466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reakcije različitih primatelja na isti medijski tekst</w:t>
            </w:r>
          </w:p>
          <w:p w14:paraId="5E834151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5508C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DA055" w14:textId="01BC9B0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suprotstavlja se stereotipima, predrasudama, pristranosti, prikrivenoj i otvorenoj diskriminaciji i govoru mržnje</w:t>
            </w:r>
          </w:p>
          <w:p w14:paraId="44ACC9E6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98661" w14:textId="576AF26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opisuje usklađenost i svrhovitost elemenata medijske poruke / medijskih tekstova / sadržaja u različitim časopisima</w:t>
            </w:r>
          </w:p>
        </w:tc>
        <w:tc>
          <w:tcPr>
            <w:tcW w:w="1880" w:type="dxa"/>
          </w:tcPr>
          <w:p w14:paraId="1EC14E02" w14:textId="37ADAE4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svoju reakciju na medijski tekst</w:t>
            </w:r>
          </w:p>
          <w:p w14:paraId="78DA5AEB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DEF26A" w14:textId="4AA69AD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reakcije različitih primatelja na isti medijski tekst</w:t>
            </w:r>
          </w:p>
          <w:p w14:paraId="6306AEE3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02757" w14:textId="2D085C6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suprotstavlja stereotipima, predrasudama, pristranosti, prikrivenoj i otvorenoj diskriminaciji i govoru mržnje</w:t>
            </w:r>
          </w:p>
          <w:p w14:paraId="73A1E528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830F8" w14:textId="033930D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opisuje usklađenost i svrhovitost elemenata medijske poruke / medijskih tekstova / sadržaja u različitim časopisima</w:t>
            </w:r>
          </w:p>
        </w:tc>
        <w:tc>
          <w:tcPr>
            <w:tcW w:w="1880" w:type="dxa"/>
          </w:tcPr>
          <w:p w14:paraId="5FEFE7C1" w14:textId="5B686EE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svoju reakciju na medijski tekst</w:t>
            </w:r>
          </w:p>
          <w:p w14:paraId="119ABC32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327EE9" w14:textId="50A4229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reakcije različitih primatelja na isti medijski tekst</w:t>
            </w:r>
          </w:p>
          <w:p w14:paraId="443BAC0D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44EDB" w14:textId="7D1B621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se suprotstavlja stereotipima, predrasudama, pristranosti, prikrivenoj i otvorenoj diskriminaciji i govoru mržnje</w:t>
            </w:r>
          </w:p>
          <w:p w14:paraId="1792032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D4BC2" w14:textId="5A48FF95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opisuje usklađenost i svrhovitost elemenata medijske poruke / medijskih tekstova / sadržaja u različitim časopisima</w:t>
            </w:r>
          </w:p>
        </w:tc>
        <w:tc>
          <w:tcPr>
            <w:tcW w:w="1823" w:type="dxa"/>
          </w:tcPr>
          <w:p w14:paraId="26F58FE3" w14:textId="33144F2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svoju reakciju na medijski tekst</w:t>
            </w:r>
          </w:p>
          <w:p w14:paraId="359DBA9A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A83CC8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C7631" w14:textId="6D2A934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reakcije različitih primatelja na isti medijski tekst</w:t>
            </w:r>
          </w:p>
          <w:p w14:paraId="1C1F243F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236B5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E54D5" w14:textId="4D187D7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suprotstavlja stereotipima, predrasudama, pristranosti, prikrivenoj i otvorenoj diskriminaciji i govoru mržnje</w:t>
            </w:r>
          </w:p>
          <w:p w14:paraId="2DC96851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C5027A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FFFB7" w14:textId="6B727658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opisuje usklađenost i svrhovitost elemenata medijske poruke / medijskih tekstova / sadržaja u različitim časopisima</w:t>
            </w:r>
          </w:p>
        </w:tc>
      </w:tr>
      <w:tr w:rsidR="00340B98" w:rsidRPr="00504DCA" w14:paraId="06442F44" w14:textId="77777777" w:rsidTr="009F711B">
        <w:trPr>
          <w:jc w:val="center"/>
        </w:trPr>
        <w:tc>
          <w:tcPr>
            <w:tcW w:w="1824" w:type="dxa"/>
          </w:tcPr>
          <w:p w14:paraId="255F46AD" w14:textId="3500B98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C.7.2. Učenik obrazlaže značenje popularnokulturnih tekstova s obzirom na društveni i ekonomski kontekst.</w:t>
            </w:r>
          </w:p>
        </w:tc>
        <w:tc>
          <w:tcPr>
            <w:tcW w:w="1881" w:type="dxa"/>
          </w:tcPr>
          <w:p w14:paraId="530980DA" w14:textId="7999D90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tumači vezu teksta i svijeta koji ga okružuje</w:t>
            </w:r>
          </w:p>
          <w:p w14:paraId="2EA10E1A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6CC4A" w14:textId="738EE451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opisuje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ulogu popularne glazbe u izražavanju temeljnih pitanja mladenačkoga identiteta</w:t>
            </w:r>
          </w:p>
          <w:p w14:paraId="2CBE4576" w14:textId="01E9E53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značenje popularnokulturnih tekstova i povezuje ih s društvenim i ekonomskim okružjem (npr. biografije poznatih koje prikazuju društvenu i ekonomsku raslojenost)</w:t>
            </w:r>
          </w:p>
          <w:p w14:paraId="1A7B957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0ADCD" w14:textId="3AFEB80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povezuje popularnokulturne tekstove s društvenim i ekonomskim okružjem</w:t>
            </w:r>
          </w:p>
          <w:p w14:paraId="0AB84939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1746C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DDC894" w14:textId="173BE26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tumači priču i likove kao temelje popularnih tekstova, tj. kao objekte divljenja ili osude</w:t>
            </w:r>
          </w:p>
          <w:p w14:paraId="0964AA7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B47E7" w14:textId="2251F2A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izdvaja dijelove teksta koji predstavljaju predrasude i stereotipe</w:t>
            </w:r>
          </w:p>
          <w:p w14:paraId="5E32521E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523A3" w14:textId="263B011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postojanje različitih, njemu poznatih supkultura</w:t>
            </w:r>
          </w:p>
          <w:p w14:paraId="4DB4FCC8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63D2E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B2AF9" w14:textId="265FD0A9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popularnu kulturu s tzv. visokom umjetnošću na poznatim primjerima iz književnosti ili drugih umjetnosti</w:t>
            </w:r>
          </w:p>
        </w:tc>
        <w:tc>
          <w:tcPr>
            <w:tcW w:w="1880" w:type="dxa"/>
          </w:tcPr>
          <w:p w14:paraId="16A9CE6E" w14:textId="72DD429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tumači vezu teksta i svijeta koji ga okružuje</w:t>
            </w:r>
          </w:p>
          <w:p w14:paraId="0B610CEF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9DE6E" w14:textId="05348469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opisuje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ulogu popularne glazbe u izražavanju temeljnih pitanja mladenačkoga identiteta</w:t>
            </w:r>
          </w:p>
          <w:p w14:paraId="60712B10" w14:textId="060FAC03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značenje popularnokulturnih tekstova i povezuje ih s društvenim i ekonomskim okružjem (npr. biografije poznatih koje prikazuju društvenu i ekonomsku raslojenost)</w:t>
            </w:r>
          </w:p>
          <w:p w14:paraId="708DF008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E6057" w14:textId="0CD42F7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povezuje popularnokulturne tekstove s društvenim i ekonomskim okružjem</w:t>
            </w:r>
          </w:p>
          <w:p w14:paraId="44029FC7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87BA5" w14:textId="41D6245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tumači priču i likove kao temelje popularnih tekstova, tj. kao objekte divljenja ili osude</w:t>
            </w:r>
          </w:p>
          <w:p w14:paraId="476C476D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CFC50" w14:textId="566533A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izdvaja dijelove teksta koji predstavljaju predrasude i stereotipe</w:t>
            </w:r>
          </w:p>
          <w:p w14:paraId="4768492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A3615" w14:textId="5D3CD1B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postojanje različitih, njemu poznatih supkultura</w:t>
            </w:r>
          </w:p>
          <w:p w14:paraId="168974DC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A09B2" w14:textId="58152DA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popularnu kulturu s tzv. visokom umjetnošću na poznatim primjerima iz književnosti ili drugih umjetnosti</w:t>
            </w:r>
          </w:p>
        </w:tc>
        <w:tc>
          <w:tcPr>
            <w:tcW w:w="1880" w:type="dxa"/>
          </w:tcPr>
          <w:p w14:paraId="3839410C" w14:textId="773BD69E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tumači vezu teksta i svijeta koji ga okružuje</w:t>
            </w:r>
          </w:p>
          <w:p w14:paraId="07812BD3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AE907" w14:textId="2C624DB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opisuje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ulogu popularne glazbe u izražavanju temeljnih pitanja mladenačkoga identiteta</w:t>
            </w:r>
          </w:p>
          <w:p w14:paraId="3A3AA456" w14:textId="00474D5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značenje popularnokulturnih tekstova i povezuje ih s društvenim i ekonomskim okružjem (npr. biografije poznatih koje prikazuju društvenu i ekonomsku raslojenost)</w:t>
            </w:r>
          </w:p>
          <w:p w14:paraId="76BF40AB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0E0A0" w14:textId="0DEE3EA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povezuje popularnokulturne tekstove s društvenim i ekonomskim okružjem</w:t>
            </w:r>
          </w:p>
          <w:p w14:paraId="62562161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B7C7A" w14:textId="0C08763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tumači priču i likove kao temelje popularnih tekstova, tj. kao objekte divljenja ili osude</w:t>
            </w:r>
          </w:p>
          <w:p w14:paraId="73F31FEC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1C8523" w14:textId="4995E96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izdvaja dijelove teksta koji predstavljaju predrasude i stereotipe</w:t>
            </w:r>
          </w:p>
          <w:p w14:paraId="4E2C78D7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4A3E1" w14:textId="13AFC6C5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postojanje različitih, njemu poznatih supkultura</w:t>
            </w:r>
          </w:p>
          <w:p w14:paraId="67AFA50F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E0DCB9" w14:textId="31E0849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popularnu kulturu s tzv. visokom umjetnošću na poznatim primjerima iz književnosti ili drugih umjetnosti</w:t>
            </w:r>
          </w:p>
        </w:tc>
        <w:tc>
          <w:tcPr>
            <w:tcW w:w="1823" w:type="dxa"/>
          </w:tcPr>
          <w:p w14:paraId="7C84C08C" w14:textId="5327434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tumači vezu teksta i svijeta koji ga okružuje</w:t>
            </w:r>
          </w:p>
          <w:p w14:paraId="0BDBBCCA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8599B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E643AA" w14:textId="52CE48B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opisuje ulogu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popularne glazbe u izražavanju temeljnih pitanja mladenačkoga identiteta</w:t>
            </w:r>
          </w:p>
          <w:p w14:paraId="27BE7FAA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346B5B" w14:textId="755AA9B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značenje popularnokulturnih tekstova i povezuje ih s društvenim i ekonomskim okružjem (npr. biografije poznatih koje prikazuju društvenu i ekonomsku raslojenost)</w:t>
            </w:r>
          </w:p>
          <w:p w14:paraId="400770A7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8C5BA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799466" w14:textId="41F88B8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povezuje popularnokulturne tekstove s društvenim i ekonomskim okružjem</w:t>
            </w:r>
          </w:p>
          <w:p w14:paraId="770E4130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687AB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F162C" w14:textId="2273726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tumači priču i likove kao temelje popularnih tekstova, tj. kao objekte divljenja ili osude</w:t>
            </w:r>
          </w:p>
          <w:p w14:paraId="6E427F68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EA881" w14:textId="6F7C407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izdvaja dijelove teksta koji predstavljaju predrasude i stereotipe</w:t>
            </w:r>
          </w:p>
          <w:p w14:paraId="1B3309BF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09B6A9" w14:textId="37AD2688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postojanje različitih, njemu poznatih supkultura</w:t>
            </w:r>
          </w:p>
          <w:p w14:paraId="5FB135CD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C6B52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5741C" w14:textId="4767D00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popularnu kulturu s tzv. visokom umjetnošću na poznatim primjerima iz književnosti ili drugih umjetnosti</w:t>
            </w:r>
          </w:p>
        </w:tc>
      </w:tr>
      <w:tr w:rsidR="00340B98" w:rsidRPr="00504DCA" w14:paraId="3CF0CF93" w14:textId="77777777" w:rsidTr="009F711B">
        <w:trPr>
          <w:jc w:val="center"/>
        </w:trPr>
        <w:tc>
          <w:tcPr>
            <w:tcW w:w="1824" w:type="dxa"/>
          </w:tcPr>
          <w:p w14:paraId="00D5F60F" w14:textId="2746DE44" w:rsidR="00864DAD" w:rsidRPr="00504DCA" w:rsidRDefault="00864DA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C.</w:t>
            </w:r>
            <w:r w:rsidR="00340B98" w:rsidRPr="00504DCA">
              <w:rPr>
                <w:rFonts w:ascii="Times New Roman" w:hAnsi="Times New Roman"/>
                <w:sz w:val="24"/>
                <w:szCs w:val="24"/>
              </w:rPr>
              <w:t>7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</w:p>
          <w:p w14:paraId="508261A2" w14:textId="77777777" w:rsidR="00994DC8" w:rsidRPr="00504DCA" w:rsidRDefault="00864DA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posjećuje kulturne događaje u fizičkome i virtualnome okružju.</w:t>
            </w:r>
          </w:p>
        </w:tc>
        <w:tc>
          <w:tcPr>
            <w:tcW w:w="1881" w:type="dxa"/>
          </w:tcPr>
          <w:p w14:paraId="34E857F6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14:paraId="50833AE7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14:paraId="55779525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67A1957D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D581B35" w14:textId="432AA9C6" w:rsidR="00FD19BF" w:rsidRDefault="00FD19BF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FD607C" w14:textId="77777777" w:rsidR="009D4B1C" w:rsidRPr="00F443EC" w:rsidRDefault="009D4B1C" w:rsidP="009D4B1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OPISNICI</w:t>
      </w:r>
      <w:r w:rsidRPr="00F443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OCJENJIVANJE STRIPA: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155"/>
        <w:gridCol w:w="5115"/>
      </w:tblGrid>
      <w:tr w:rsidR="009D4B1C" w:rsidRPr="00F443EC" w14:paraId="5DF856B2" w14:textId="77777777" w:rsidTr="009F711B">
        <w:trPr>
          <w:tblCellSpacing w:w="15" w:type="dxa"/>
          <w:jc w:val="center"/>
        </w:trPr>
        <w:tc>
          <w:tcPr>
            <w:tcW w:w="3090" w:type="dxa"/>
            <w:vAlign w:val="center"/>
            <w:hideMark/>
          </w:tcPr>
          <w:p w14:paraId="056B28A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  <w:t>KATEGORIJE</w:t>
            </w:r>
          </w:p>
        </w:tc>
        <w:tc>
          <w:tcPr>
            <w:tcW w:w="1125" w:type="dxa"/>
            <w:vAlign w:val="center"/>
            <w:hideMark/>
          </w:tcPr>
          <w:p w14:paraId="7B042E1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5070" w:type="dxa"/>
            <w:vAlign w:val="center"/>
            <w:hideMark/>
          </w:tcPr>
          <w:p w14:paraId="6A691FD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OPIS</w:t>
            </w:r>
          </w:p>
        </w:tc>
      </w:tr>
      <w:tr w:rsidR="009D4B1C" w:rsidRPr="00F443EC" w14:paraId="32FC0B9D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1B22DCB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125" w:type="dxa"/>
            <w:vAlign w:val="center"/>
            <w:hideMark/>
          </w:tcPr>
          <w:p w14:paraId="2379D0C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134AADD9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istaknut na početku stripa.</w:t>
            </w:r>
          </w:p>
        </w:tc>
      </w:tr>
      <w:tr w:rsidR="009D4B1C" w:rsidRPr="00F443EC" w14:paraId="6CB54926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A565F3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2E8F073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0147AB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na početku stripa, ali nije istaknut.</w:t>
            </w:r>
          </w:p>
        </w:tc>
      </w:tr>
      <w:tr w:rsidR="009D4B1C" w:rsidRPr="00F443EC" w14:paraId="639C014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1C4224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C62DD5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7D36379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naslova.</w:t>
            </w:r>
          </w:p>
        </w:tc>
      </w:tr>
      <w:tr w:rsidR="009D4B1C" w:rsidRPr="00F443EC" w14:paraId="101DB948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72E914D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RADNJA</w:t>
            </w:r>
          </w:p>
        </w:tc>
        <w:tc>
          <w:tcPr>
            <w:tcW w:w="1125" w:type="dxa"/>
            <w:vAlign w:val="center"/>
            <w:hideMark/>
          </w:tcPr>
          <w:p w14:paraId="72D09FF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4894D0D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u potpunosti jasna.</w:t>
            </w:r>
          </w:p>
        </w:tc>
      </w:tr>
      <w:tr w:rsidR="009D4B1C" w:rsidRPr="00F443EC" w14:paraId="3A5D32E2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F59B07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ED3664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5F07693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djelomično jasna.</w:t>
            </w:r>
          </w:p>
        </w:tc>
      </w:tr>
      <w:tr w:rsidR="009D4B1C" w:rsidRPr="00F443EC" w14:paraId="1CA53BED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475ED4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B1BB8B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189559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nejasna.</w:t>
            </w:r>
          </w:p>
        </w:tc>
      </w:tr>
      <w:tr w:rsidR="009D4B1C" w:rsidRPr="00F443EC" w14:paraId="10141491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09F8C42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TEKST</w:t>
            </w:r>
          </w:p>
        </w:tc>
        <w:tc>
          <w:tcPr>
            <w:tcW w:w="1125" w:type="dxa"/>
            <w:vAlign w:val="center"/>
            <w:hideMark/>
          </w:tcPr>
          <w:p w14:paraId="278A93F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0A5C401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pojavljuje kroz strip u obliku dijaloga, monologa ili pripovijedanja te dočarava radnju.</w:t>
            </w:r>
          </w:p>
        </w:tc>
      </w:tr>
      <w:tr w:rsidR="009D4B1C" w:rsidRPr="00F443EC" w14:paraId="0C6FE50A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D65C07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3955B23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3D639B0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djelomično pojavljuje kroz strip u obliku dijaloga, monologa ili pripovijedanja te dočarava radnju.</w:t>
            </w:r>
          </w:p>
        </w:tc>
      </w:tr>
      <w:tr w:rsidR="009D4B1C" w:rsidRPr="00F443EC" w14:paraId="577AF23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BB26AC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6B72C5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7C2CA320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teksta u stripu.</w:t>
            </w:r>
          </w:p>
        </w:tc>
      </w:tr>
      <w:tr w:rsidR="009D4B1C" w:rsidRPr="00F443EC" w14:paraId="72367622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22AA2D7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OKOLINA</w:t>
            </w:r>
          </w:p>
        </w:tc>
        <w:tc>
          <w:tcPr>
            <w:tcW w:w="1125" w:type="dxa"/>
            <w:vAlign w:val="center"/>
            <w:hideMark/>
          </w:tcPr>
          <w:p w14:paraId="759F5578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7C9EC69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Okolina je u stripu prikazana u potpunosti.</w:t>
            </w:r>
          </w:p>
        </w:tc>
      </w:tr>
      <w:tr w:rsidR="009D4B1C" w:rsidRPr="00F443EC" w14:paraId="07326306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E5EF55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BF77968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2FF939F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stripu su prikazani samo motivi, bez okoline.</w:t>
            </w:r>
          </w:p>
        </w:tc>
      </w:tr>
      <w:tr w:rsidR="009D4B1C" w:rsidRPr="00F443EC" w14:paraId="44EA2A70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330D94E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PRAVOPIS</w:t>
            </w:r>
          </w:p>
        </w:tc>
        <w:tc>
          <w:tcPr>
            <w:tcW w:w="1125" w:type="dxa"/>
            <w:vAlign w:val="center"/>
            <w:hideMark/>
          </w:tcPr>
          <w:p w14:paraId="2B17275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324CBC8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potpunosti poštuje pravopisna pravila. (do 3 greške)</w:t>
            </w:r>
          </w:p>
        </w:tc>
      </w:tr>
      <w:tr w:rsidR="009D4B1C" w:rsidRPr="00F443EC" w14:paraId="2C2E63CE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66AF3E3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01B263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1C95717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Pretežno poštuje pravopisna pravila. (od 3 do 6 grešaka)</w:t>
            </w:r>
          </w:p>
        </w:tc>
      </w:tr>
      <w:tr w:rsidR="009D4B1C" w:rsidRPr="00F443EC" w14:paraId="3B480EB8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AB7A88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2CA3DC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63B1E91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 poštuje pravopisna pravila. (više od 6 grešaka)</w:t>
            </w:r>
          </w:p>
        </w:tc>
      </w:tr>
      <w:tr w:rsidR="009D4B1C" w:rsidRPr="00F443EC" w14:paraId="1AE6CDE8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566969E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125" w:type="dxa"/>
            <w:vAlign w:val="center"/>
            <w:hideMark/>
          </w:tcPr>
          <w:p w14:paraId="250FD00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6AAD717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stripa je potpisan.</w:t>
            </w:r>
          </w:p>
        </w:tc>
      </w:tr>
      <w:tr w:rsidR="009D4B1C" w:rsidRPr="00F443EC" w14:paraId="5127515D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375F16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EBBF2F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0B65883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nije potpisan.</w:t>
            </w:r>
          </w:p>
        </w:tc>
      </w:tr>
      <w:tr w:rsidR="009D4B1C" w:rsidRPr="00F443EC" w14:paraId="4BBA6E3C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6C693D2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1125" w:type="dxa"/>
            <w:vAlign w:val="center"/>
            <w:hideMark/>
          </w:tcPr>
          <w:p w14:paraId="1C5B7E8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7D128D0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u potpunosti prikazan u stripu.</w:t>
            </w:r>
          </w:p>
        </w:tc>
      </w:tr>
      <w:tr w:rsidR="009D4B1C" w:rsidRPr="00F443EC" w14:paraId="71270FBF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A23E25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DAE143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7A4982A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priču, no ne utječu na razumijevanje priče.</w:t>
            </w:r>
          </w:p>
        </w:tc>
      </w:tr>
      <w:tr w:rsidR="009D4B1C" w:rsidRPr="00F443EC" w14:paraId="4302487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293F79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18F2B2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6C7797A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 i utječu na razumijevanje priče.</w:t>
            </w:r>
          </w:p>
        </w:tc>
      </w:tr>
      <w:tr w:rsidR="009D4B1C" w:rsidRPr="00F443EC" w14:paraId="6463EF58" w14:textId="77777777" w:rsidTr="009F711B">
        <w:trPr>
          <w:tblCellSpacing w:w="15" w:type="dxa"/>
          <w:jc w:val="center"/>
        </w:trPr>
        <w:tc>
          <w:tcPr>
            <w:tcW w:w="9285" w:type="dxa"/>
            <w:gridSpan w:val="3"/>
            <w:vAlign w:val="center"/>
            <w:hideMark/>
          </w:tcPr>
          <w:p w14:paraId="49A1EF3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 – 12 odličan, 9 – 10 vrlo dobar, 7 – 8 dobar, 5 – 6 dovoljan</w:t>
            </w:r>
          </w:p>
        </w:tc>
      </w:tr>
    </w:tbl>
    <w:p w14:paraId="5B37FC16" w14:textId="77777777" w:rsidR="00623844" w:rsidRPr="00504DCA" w:rsidRDefault="00623844" w:rsidP="00976558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6C8C" w:rsidRPr="00504DCA" w14:paraId="6C029167" w14:textId="77777777" w:rsidTr="009F711B">
        <w:trPr>
          <w:jc w:val="center"/>
        </w:trPr>
        <w:tc>
          <w:tcPr>
            <w:tcW w:w="3096" w:type="dxa"/>
          </w:tcPr>
          <w:p w14:paraId="0DCEADA3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VREDNOVANJE ZA UČENJE</w:t>
            </w:r>
          </w:p>
        </w:tc>
        <w:tc>
          <w:tcPr>
            <w:tcW w:w="3096" w:type="dxa"/>
          </w:tcPr>
          <w:p w14:paraId="4CE8114B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VREDNOVANJE KAO UČENJE</w:t>
            </w:r>
          </w:p>
        </w:tc>
        <w:tc>
          <w:tcPr>
            <w:tcW w:w="3096" w:type="dxa"/>
          </w:tcPr>
          <w:p w14:paraId="7DEC443B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VREDNOVANJE NAUČENOGA</w:t>
            </w:r>
          </w:p>
        </w:tc>
      </w:tr>
      <w:tr w:rsidR="000D6C8C" w:rsidRPr="00504DCA" w14:paraId="6ACAB812" w14:textId="77777777" w:rsidTr="009F711B">
        <w:trPr>
          <w:jc w:val="center"/>
        </w:trPr>
        <w:tc>
          <w:tcPr>
            <w:tcW w:w="3096" w:type="dxa"/>
          </w:tcPr>
          <w:p w14:paraId="399113EE" w14:textId="052D4644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provjera razumijevanja i učenikova napredovanja ciljanim pitanjima </w:t>
            </w:r>
          </w:p>
          <w:p w14:paraId="0DB66084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A14D45" w14:textId="0D73F789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4F1E1513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1B5EE8" w14:textId="5C91B234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predstavljanje učeničkih radova </w:t>
            </w:r>
          </w:p>
          <w:p w14:paraId="4514BE6D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DA34C3" w14:textId="0F2E0957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predstavljanje učeničkih projekata </w:t>
            </w:r>
          </w:p>
          <w:p w14:paraId="1926FC87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B278CD" w14:textId="66CE33F1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opažanja učeničkih aktivnosti i ponašanja tijekom učenja i poučavanja (frontalno, individualno i suradničko)</w:t>
            </w:r>
          </w:p>
        </w:tc>
        <w:tc>
          <w:tcPr>
            <w:tcW w:w="3096" w:type="dxa"/>
          </w:tcPr>
          <w:p w14:paraId="64D0F4F6" w14:textId="4497ABE9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3F526CD1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255388" w14:textId="7A19F268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služenje popisima za (samo)procjenu znanja, vještina i sposobnosti, popisima kompetencija za osobnu samoprocjenu i praćenje </w:t>
            </w:r>
          </w:p>
          <w:p w14:paraId="2B027ECB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C70B4A" w14:textId="47BE6CA7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obrascima za (samo)procjenu predstavljačkih uradaka </w:t>
            </w:r>
          </w:p>
          <w:p w14:paraId="0408CBAF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7ABC15" w14:textId="184437AA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>opisnicima za (samo)procjenu suradničkoga učenja, upitnicima, tablicama, ljestvicama procjene, planovim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>a učenja i njegova ostvarivanja</w:t>
            </w:r>
          </w:p>
        </w:tc>
        <w:tc>
          <w:tcPr>
            <w:tcW w:w="3096" w:type="dxa"/>
          </w:tcPr>
          <w:p w14:paraId="5F8E64B8" w14:textId="17FFBE20" w:rsidR="001B04FB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usmene provjere 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>(do 10 min)</w:t>
            </w:r>
          </w:p>
          <w:p w14:paraId="74BAC0AE" w14:textId="77777777" w:rsidR="001B04FB" w:rsidRPr="00B279E6" w:rsidRDefault="001B04FB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7ECB3F" w14:textId="6783FB47" w:rsidR="001B04FB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pisane provjere zadatcima zatvorenoga i /ili otvorenog tipa 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(najavljene </w:t>
            </w:r>
            <w:r w:rsidR="00CF1D63">
              <w:rPr>
                <w:rFonts w:ascii="Times New Roman" w:hAnsi="Times New Roman"/>
                <w:bCs/>
                <w:sz w:val="24"/>
                <w:szCs w:val="24"/>
              </w:rPr>
              <w:t>2 tjedna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ranije)</w:t>
            </w:r>
          </w:p>
          <w:p w14:paraId="0A48096E" w14:textId="77777777" w:rsidR="001B04FB" w:rsidRPr="00B279E6" w:rsidRDefault="001B04FB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9E76C3" w14:textId="50587E4A" w:rsidR="000D6C8C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predstavljanja ili izvedbe: govorni i razgovorni oblici, praktični radovi, projekti i sl.</w:t>
            </w:r>
          </w:p>
          <w:p w14:paraId="423EDA5A" w14:textId="77777777" w:rsidR="006F6E0A" w:rsidRPr="00B279E6" w:rsidRDefault="006F6E0A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4B7B6D" w14:textId="6C9CCD25" w:rsidR="006F6E0A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6F6E0A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pisanje školske zadaće</w:t>
            </w:r>
            <w:r w:rsidR="003E2D09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(2 puta u nastavnoj godini)</w:t>
            </w:r>
          </w:p>
        </w:tc>
      </w:tr>
    </w:tbl>
    <w:p w14:paraId="0C6F0F17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49CABE29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7AB14A2D" w14:textId="1BA2A619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ISPRAVLJANJE </w:t>
      </w:r>
      <w:r>
        <w:rPr>
          <w:rFonts w:ascii="Times New Roman" w:hAnsi="Times New Roman"/>
          <w:b/>
          <w:sz w:val="24"/>
          <w:szCs w:val="24"/>
        </w:rPr>
        <w:t>NEDOVOLJNIH</w:t>
      </w:r>
      <w:r w:rsidRPr="00733B44">
        <w:rPr>
          <w:rFonts w:ascii="Times New Roman" w:hAnsi="Times New Roman"/>
          <w:b/>
          <w:sz w:val="24"/>
          <w:szCs w:val="24"/>
        </w:rPr>
        <w:t xml:space="preserve"> OCJENA</w:t>
      </w:r>
    </w:p>
    <w:p w14:paraId="7E7791A3" w14:textId="77777777" w:rsidR="00B279E6" w:rsidRDefault="00B279E6" w:rsidP="00B279E6">
      <w:pPr>
        <w:rPr>
          <w:rFonts w:ascii="Times New Roman" w:hAnsi="Times New Roman"/>
          <w:bCs/>
          <w:sz w:val="24"/>
          <w:szCs w:val="24"/>
        </w:rPr>
      </w:pPr>
      <w:r w:rsidRPr="00733B44">
        <w:rPr>
          <w:rFonts w:ascii="Times New Roman" w:hAnsi="Times New Roman"/>
          <w:bCs/>
          <w:sz w:val="24"/>
          <w:szCs w:val="24"/>
        </w:rPr>
        <w:t xml:space="preserve">Učenici se tijekom nastavne godine mogu u </w:t>
      </w:r>
      <w:r>
        <w:rPr>
          <w:rFonts w:ascii="Times New Roman" w:hAnsi="Times New Roman"/>
          <w:bCs/>
          <w:sz w:val="24"/>
          <w:szCs w:val="24"/>
        </w:rPr>
        <w:t>dogovoru s učiteljem</w:t>
      </w:r>
      <w:r w:rsidRPr="00733B44">
        <w:rPr>
          <w:rFonts w:ascii="Times New Roman" w:hAnsi="Times New Roman"/>
          <w:bCs/>
          <w:sz w:val="24"/>
          <w:szCs w:val="24"/>
        </w:rPr>
        <w:t xml:space="preserve"> javiti za ispravljanje </w:t>
      </w:r>
      <w:r>
        <w:rPr>
          <w:rFonts w:ascii="Times New Roman" w:hAnsi="Times New Roman"/>
          <w:bCs/>
          <w:sz w:val="24"/>
          <w:szCs w:val="24"/>
        </w:rPr>
        <w:t>nedovoljne</w:t>
      </w:r>
      <w:r w:rsidRPr="00733B44">
        <w:rPr>
          <w:rFonts w:ascii="Times New Roman" w:hAnsi="Times New Roman"/>
          <w:bCs/>
          <w:sz w:val="24"/>
          <w:szCs w:val="24"/>
        </w:rPr>
        <w:t xml:space="preserve"> ocjene, osim </w:t>
      </w:r>
      <w:r>
        <w:rPr>
          <w:rFonts w:ascii="Times New Roman" w:hAnsi="Times New Roman"/>
          <w:bCs/>
          <w:sz w:val="24"/>
          <w:szCs w:val="24"/>
        </w:rPr>
        <w:t>zadnjeg nastavnog sata kada se zaključuje ocjena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Rezultat</w:t>
      </w:r>
      <w:r w:rsidRPr="00733B44">
        <w:rPr>
          <w:rFonts w:ascii="Times New Roman" w:hAnsi="Times New Roman"/>
          <w:bCs/>
          <w:sz w:val="24"/>
          <w:szCs w:val="24"/>
        </w:rPr>
        <w:t xml:space="preserve"> ispravljanja ocjena</w:t>
      </w:r>
      <w:r>
        <w:rPr>
          <w:rFonts w:ascii="Times New Roman" w:hAnsi="Times New Roman"/>
          <w:bCs/>
          <w:sz w:val="24"/>
          <w:szCs w:val="24"/>
        </w:rPr>
        <w:t xml:space="preserve"> može biti</w:t>
      </w:r>
      <w:r w:rsidRPr="00733B44">
        <w:rPr>
          <w:rFonts w:ascii="Times New Roman" w:hAnsi="Times New Roman"/>
          <w:bCs/>
          <w:sz w:val="24"/>
          <w:szCs w:val="24"/>
        </w:rPr>
        <w:t xml:space="preserve"> upisan</w:t>
      </w:r>
      <w:r>
        <w:rPr>
          <w:rFonts w:ascii="Times New Roman" w:hAnsi="Times New Roman"/>
          <w:bCs/>
          <w:sz w:val="24"/>
          <w:szCs w:val="24"/>
        </w:rPr>
        <w:t xml:space="preserve"> u rubriku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</w:p>
    <w:p w14:paraId="4C1B0CA1" w14:textId="77777777" w:rsidR="00B279E6" w:rsidRPr="00695B27" w:rsidRDefault="00B279E6" w:rsidP="00B279E6">
      <w:pPr>
        <w:rPr>
          <w:rFonts w:ascii="Times New Roman" w:hAnsi="Times New Roman"/>
          <w:bCs/>
          <w:sz w:val="24"/>
          <w:szCs w:val="24"/>
        </w:rPr>
      </w:pPr>
    </w:p>
    <w:p w14:paraId="44C0646A" w14:textId="77777777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ZAKLJUČNA OCJENA</w:t>
      </w:r>
    </w:p>
    <w:p w14:paraId="23D90DE0" w14:textId="77777777" w:rsidR="00B279E6" w:rsidRPr="00733B44" w:rsidRDefault="00B279E6" w:rsidP="00B279E6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58F61C45" w14:textId="77777777" w:rsidR="00B279E6" w:rsidRDefault="00B279E6" w:rsidP="00B279E6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lastRenderedPageBreak/>
        <w:t>Tijekom zaključivanja u obzir se uzima vrednovanje naučenoga i vrednovanje za</w:t>
      </w:r>
      <w:r>
        <w:rPr>
          <w:rFonts w:ascii="Times New Roman" w:hAnsi="Times New Roman"/>
          <w:sz w:val="24"/>
          <w:szCs w:val="24"/>
        </w:rPr>
        <w:t xml:space="preserve"> učenje</w:t>
      </w:r>
      <w:r w:rsidRPr="00733B44">
        <w:rPr>
          <w:rFonts w:ascii="Times New Roman" w:hAnsi="Times New Roman"/>
          <w:sz w:val="24"/>
          <w:szCs w:val="24"/>
        </w:rPr>
        <w:t xml:space="preserve">, tj. brojčano i opisno ocjenjivanje. </w:t>
      </w:r>
    </w:p>
    <w:p w14:paraId="5BDB0A41" w14:textId="751B0BB4" w:rsidR="00A54A8A" w:rsidRPr="00504DCA" w:rsidRDefault="00A54A8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CF5D3" w14:textId="058F55D4" w:rsidR="00504DCA" w:rsidRP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C6601" w14:textId="304212D9" w:rsidR="00504DCA" w:rsidRP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CFC25" w14:textId="4F53EEB2" w:rsid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95B28" w14:textId="02DACBA7" w:rsid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36909" w14:textId="49A14DEC" w:rsid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4DCA" w:rsidSect="00FE6B68">
      <w:pgSz w:w="11910" w:h="16840"/>
      <w:pgMar w:top="1580" w:right="540" w:bottom="1020" w:left="54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D5AD" w14:textId="77777777" w:rsidR="00F46C3C" w:rsidRDefault="00F46C3C" w:rsidP="00A54A8A">
      <w:pPr>
        <w:spacing w:after="0" w:line="240" w:lineRule="auto"/>
      </w:pPr>
      <w:r>
        <w:separator/>
      </w:r>
    </w:p>
  </w:endnote>
  <w:endnote w:type="continuationSeparator" w:id="0">
    <w:p w14:paraId="5C765446" w14:textId="77777777" w:rsidR="00F46C3C" w:rsidRDefault="00F46C3C" w:rsidP="00A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D249" w14:textId="77777777" w:rsidR="00F46C3C" w:rsidRDefault="00F46C3C" w:rsidP="00A54A8A">
      <w:pPr>
        <w:spacing w:after="0" w:line="240" w:lineRule="auto"/>
      </w:pPr>
      <w:r>
        <w:separator/>
      </w:r>
    </w:p>
  </w:footnote>
  <w:footnote w:type="continuationSeparator" w:id="0">
    <w:p w14:paraId="79DAFB06" w14:textId="77777777" w:rsidR="00F46C3C" w:rsidRDefault="00F46C3C" w:rsidP="00A5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949"/>
    <w:multiLevelType w:val="hybridMultilevel"/>
    <w:tmpl w:val="C30666D8"/>
    <w:lvl w:ilvl="0" w:tplc="5F0E2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77"/>
    <w:multiLevelType w:val="hybridMultilevel"/>
    <w:tmpl w:val="2F8093DC"/>
    <w:lvl w:ilvl="0" w:tplc="9A5C5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E53"/>
    <w:multiLevelType w:val="hybridMultilevel"/>
    <w:tmpl w:val="EA00BB36"/>
    <w:lvl w:ilvl="0" w:tplc="B9380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348"/>
    <w:multiLevelType w:val="hybridMultilevel"/>
    <w:tmpl w:val="B41AC85A"/>
    <w:lvl w:ilvl="0" w:tplc="69184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31A9"/>
    <w:multiLevelType w:val="hybridMultilevel"/>
    <w:tmpl w:val="9D0E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38F"/>
    <w:multiLevelType w:val="hybridMultilevel"/>
    <w:tmpl w:val="DFD0C446"/>
    <w:lvl w:ilvl="0" w:tplc="72940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676DD"/>
    <w:multiLevelType w:val="hybridMultilevel"/>
    <w:tmpl w:val="653E9BD2"/>
    <w:lvl w:ilvl="0" w:tplc="1D9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D0A57"/>
    <w:multiLevelType w:val="hybridMultilevel"/>
    <w:tmpl w:val="0EBEE410"/>
    <w:lvl w:ilvl="0" w:tplc="C84E0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6C1F"/>
    <w:multiLevelType w:val="hybridMultilevel"/>
    <w:tmpl w:val="38045C34"/>
    <w:lvl w:ilvl="0" w:tplc="61AC6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A19"/>
    <w:multiLevelType w:val="hybridMultilevel"/>
    <w:tmpl w:val="F698BEC4"/>
    <w:lvl w:ilvl="0" w:tplc="D4A8E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3306"/>
    <w:multiLevelType w:val="hybridMultilevel"/>
    <w:tmpl w:val="1BCE22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8"/>
    <w:rsid w:val="00004E01"/>
    <w:rsid w:val="00011914"/>
    <w:rsid w:val="0004700A"/>
    <w:rsid w:val="000667F3"/>
    <w:rsid w:val="000847ED"/>
    <w:rsid w:val="00096977"/>
    <w:rsid w:val="000A773D"/>
    <w:rsid w:val="000C6C62"/>
    <w:rsid w:val="000D1C4D"/>
    <w:rsid w:val="000D6C8C"/>
    <w:rsid w:val="001137F8"/>
    <w:rsid w:val="001154A6"/>
    <w:rsid w:val="00146BC5"/>
    <w:rsid w:val="001608CC"/>
    <w:rsid w:val="001848EF"/>
    <w:rsid w:val="00195920"/>
    <w:rsid w:val="001B04FB"/>
    <w:rsid w:val="001B0F14"/>
    <w:rsid w:val="001B4F9A"/>
    <w:rsid w:val="001C058D"/>
    <w:rsid w:val="001C0B48"/>
    <w:rsid w:val="001C5147"/>
    <w:rsid w:val="001E1CED"/>
    <w:rsid w:val="001E5B82"/>
    <w:rsid w:val="001E79BA"/>
    <w:rsid w:val="0020037F"/>
    <w:rsid w:val="00200BE9"/>
    <w:rsid w:val="00207D13"/>
    <w:rsid w:val="0022305E"/>
    <w:rsid w:val="00227F23"/>
    <w:rsid w:val="00242FF6"/>
    <w:rsid w:val="0025021C"/>
    <w:rsid w:val="00272D18"/>
    <w:rsid w:val="00274D1D"/>
    <w:rsid w:val="002E2BA1"/>
    <w:rsid w:val="002E6DF6"/>
    <w:rsid w:val="002F35EA"/>
    <w:rsid w:val="00307E68"/>
    <w:rsid w:val="00323A0E"/>
    <w:rsid w:val="0033009A"/>
    <w:rsid w:val="00340B98"/>
    <w:rsid w:val="003554F0"/>
    <w:rsid w:val="00363A75"/>
    <w:rsid w:val="00373272"/>
    <w:rsid w:val="003811E3"/>
    <w:rsid w:val="003A62F9"/>
    <w:rsid w:val="003A6DB3"/>
    <w:rsid w:val="003E00BD"/>
    <w:rsid w:val="003E27A3"/>
    <w:rsid w:val="003E2D09"/>
    <w:rsid w:val="003E54A3"/>
    <w:rsid w:val="003E54CA"/>
    <w:rsid w:val="003F754D"/>
    <w:rsid w:val="004133D6"/>
    <w:rsid w:val="00457AD6"/>
    <w:rsid w:val="004657C8"/>
    <w:rsid w:val="00483100"/>
    <w:rsid w:val="004A3CEA"/>
    <w:rsid w:val="004C25ED"/>
    <w:rsid w:val="004D403E"/>
    <w:rsid w:val="004D536F"/>
    <w:rsid w:val="004D78F8"/>
    <w:rsid w:val="00504DCA"/>
    <w:rsid w:val="0052411F"/>
    <w:rsid w:val="005423D8"/>
    <w:rsid w:val="00547C9F"/>
    <w:rsid w:val="00550742"/>
    <w:rsid w:val="00576FBB"/>
    <w:rsid w:val="005C0937"/>
    <w:rsid w:val="005C7DF7"/>
    <w:rsid w:val="00606315"/>
    <w:rsid w:val="00613914"/>
    <w:rsid w:val="00614446"/>
    <w:rsid w:val="00622BF5"/>
    <w:rsid w:val="00623844"/>
    <w:rsid w:val="0063639F"/>
    <w:rsid w:val="00642A12"/>
    <w:rsid w:val="006670FA"/>
    <w:rsid w:val="00671921"/>
    <w:rsid w:val="00672557"/>
    <w:rsid w:val="0067462E"/>
    <w:rsid w:val="0067795A"/>
    <w:rsid w:val="00681C0C"/>
    <w:rsid w:val="00695DA7"/>
    <w:rsid w:val="006A0A06"/>
    <w:rsid w:val="006A333F"/>
    <w:rsid w:val="006F6E0A"/>
    <w:rsid w:val="00706269"/>
    <w:rsid w:val="007169B2"/>
    <w:rsid w:val="00750670"/>
    <w:rsid w:val="00757920"/>
    <w:rsid w:val="007B58D1"/>
    <w:rsid w:val="007C2709"/>
    <w:rsid w:val="007D1837"/>
    <w:rsid w:val="007F3AF9"/>
    <w:rsid w:val="00801C84"/>
    <w:rsid w:val="00851C9E"/>
    <w:rsid w:val="00864DAD"/>
    <w:rsid w:val="008A3176"/>
    <w:rsid w:val="008B7C52"/>
    <w:rsid w:val="008D5A14"/>
    <w:rsid w:val="00942904"/>
    <w:rsid w:val="00947A80"/>
    <w:rsid w:val="00976558"/>
    <w:rsid w:val="00994DC8"/>
    <w:rsid w:val="009955CB"/>
    <w:rsid w:val="009C2CBD"/>
    <w:rsid w:val="009C37DE"/>
    <w:rsid w:val="009D4B1C"/>
    <w:rsid w:val="009F0D93"/>
    <w:rsid w:val="009F711B"/>
    <w:rsid w:val="00A102FA"/>
    <w:rsid w:val="00A20170"/>
    <w:rsid w:val="00A40ABB"/>
    <w:rsid w:val="00A441FA"/>
    <w:rsid w:val="00A45203"/>
    <w:rsid w:val="00A54A8A"/>
    <w:rsid w:val="00A70B3D"/>
    <w:rsid w:val="00A851B8"/>
    <w:rsid w:val="00A9136E"/>
    <w:rsid w:val="00A962E0"/>
    <w:rsid w:val="00A97316"/>
    <w:rsid w:val="00AA3755"/>
    <w:rsid w:val="00B00976"/>
    <w:rsid w:val="00B0098F"/>
    <w:rsid w:val="00B057D2"/>
    <w:rsid w:val="00B279E6"/>
    <w:rsid w:val="00B713BB"/>
    <w:rsid w:val="00B8158F"/>
    <w:rsid w:val="00B828E9"/>
    <w:rsid w:val="00BB1ED8"/>
    <w:rsid w:val="00BC0B97"/>
    <w:rsid w:val="00BF1A6C"/>
    <w:rsid w:val="00BF2AE7"/>
    <w:rsid w:val="00BF5A4C"/>
    <w:rsid w:val="00C4179D"/>
    <w:rsid w:val="00C429D8"/>
    <w:rsid w:val="00C6717C"/>
    <w:rsid w:val="00C8479F"/>
    <w:rsid w:val="00C92410"/>
    <w:rsid w:val="00CB742F"/>
    <w:rsid w:val="00CB755D"/>
    <w:rsid w:val="00CE2B4B"/>
    <w:rsid w:val="00CE616F"/>
    <w:rsid w:val="00CF1D63"/>
    <w:rsid w:val="00D2499D"/>
    <w:rsid w:val="00D44BDE"/>
    <w:rsid w:val="00D543C4"/>
    <w:rsid w:val="00DD009E"/>
    <w:rsid w:val="00E4450E"/>
    <w:rsid w:val="00E47682"/>
    <w:rsid w:val="00E6437A"/>
    <w:rsid w:val="00EB150B"/>
    <w:rsid w:val="00EC53DA"/>
    <w:rsid w:val="00ED0ECD"/>
    <w:rsid w:val="00EE0EDC"/>
    <w:rsid w:val="00F46C3C"/>
    <w:rsid w:val="00F7267F"/>
    <w:rsid w:val="00FA54EC"/>
    <w:rsid w:val="00FD19BF"/>
    <w:rsid w:val="00FE030F"/>
    <w:rsid w:val="00FE3FF7"/>
    <w:rsid w:val="00FE6B68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927"/>
  <w15:docId w15:val="{49F1234C-1EDE-4292-8074-BC1776B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C8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1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4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14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Naslov">
    <w:name w:val="TOC Heading"/>
    <w:basedOn w:val="Naslov1"/>
    <w:next w:val="Normal"/>
    <w:uiPriority w:val="39"/>
    <w:unhideWhenUsed/>
    <w:qFormat/>
    <w:rsid w:val="00614446"/>
    <w:pPr>
      <w:outlineLvl w:val="9"/>
    </w:pPr>
    <w:rPr>
      <w:lang w:val="en-US" w:eastAsia="ja-JP"/>
    </w:rPr>
  </w:style>
  <w:style w:type="table" w:styleId="Reetkatablice">
    <w:name w:val="Table Grid"/>
    <w:basedOn w:val="Obinatablica"/>
    <w:uiPriority w:val="59"/>
    <w:unhideWhenUsed/>
    <w:rsid w:val="009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9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11E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557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8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272D18"/>
  </w:style>
  <w:style w:type="paragraph" w:styleId="Bezproreda">
    <w:name w:val="No Spacing"/>
    <w:uiPriority w:val="1"/>
    <w:qFormat/>
    <w:rsid w:val="00A54A8A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54A8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54A8A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rsid w:val="00A54A8A"/>
    <w:rPr>
      <w:w w:val="100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04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7221</Words>
  <Characters>41165</Characters>
  <Application>Microsoft Office Word</Application>
  <DocSecurity>0</DocSecurity>
  <Lines>343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</dc:creator>
  <cp:lastModifiedBy>Legion</cp:lastModifiedBy>
  <cp:revision>10</cp:revision>
  <dcterms:created xsi:type="dcterms:W3CDTF">2023-09-28T20:01:00Z</dcterms:created>
  <dcterms:modified xsi:type="dcterms:W3CDTF">2024-09-27T05:21:00Z</dcterms:modified>
</cp:coreProperties>
</file>